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46" w:rsidRDefault="00FE4046" w:rsidP="002A3A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AA3" w:rsidRPr="002A3AA3" w:rsidRDefault="002A3AA3" w:rsidP="008C5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A3AA3">
        <w:rPr>
          <w:rFonts w:ascii="Times New Roman" w:eastAsia="Calibri" w:hAnsi="Times New Roman" w:cs="Times New Roman"/>
          <w:b/>
          <w:sz w:val="28"/>
          <w:szCs w:val="28"/>
        </w:rPr>
        <w:t xml:space="preserve">ТИЖНЕВИЙ МОДУЛЬ                             </w:t>
      </w:r>
      <w:r w:rsidRPr="002A3AA3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2A3AA3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2A3AA3">
        <w:rPr>
          <w:rFonts w:ascii="Times New Roman" w:eastAsia="Calibri" w:hAnsi="Times New Roman" w:cs="Times New Roman"/>
          <w:b/>
          <w:sz w:val="24"/>
          <w:szCs w:val="24"/>
        </w:rPr>
        <w:t>(3 клас)</w:t>
      </w:r>
    </w:p>
    <w:p w:rsidR="002A3AA3" w:rsidRPr="002A3AA3" w:rsidRDefault="002A3AA3" w:rsidP="008C5D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3AA3">
        <w:rPr>
          <w:rFonts w:ascii="Times New Roman" w:eastAsia="Calibri" w:hAnsi="Times New Roman" w:cs="Times New Roman"/>
          <w:sz w:val="24"/>
          <w:szCs w:val="24"/>
        </w:rPr>
        <w:t>©</w:t>
      </w:r>
      <w:r w:rsidRPr="002A3AA3">
        <w:rPr>
          <w:rFonts w:ascii="Times New Roman" w:eastAsia="Calibri" w:hAnsi="Times New Roman" w:cs="Times New Roman"/>
          <w:sz w:val="24"/>
          <w:szCs w:val="24"/>
        </w:rPr>
        <w:sym w:font="Symbol" w:char="F020"/>
      </w:r>
      <w:r w:rsidRPr="002A3AA3">
        <w:rPr>
          <w:rFonts w:ascii="Times New Roman" w:eastAsia="Calibri" w:hAnsi="Times New Roman" w:cs="Times New Roman"/>
          <w:sz w:val="24"/>
          <w:szCs w:val="24"/>
        </w:rPr>
        <w:t>Ірина Старагіна, Аліна Ткаченко, Людмила Гуменюк, Оксана Волошенюк, Ольга Романюк,2019 – 2020</w:t>
      </w:r>
    </w:p>
    <w:p w:rsidR="002A3AA3" w:rsidRPr="002A3AA3" w:rsidRDefault="002A3AA3" w:rsidP="008C5D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A3AA3">
        <w:rPr>
          <w:rFonts w:ascii="Times New Roman" w:eastAsia="Calibri" w:hAnsi="Times New Roman" w:cs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953"/>
        <w:gridCol w:w="4111"/>
      </w:tblGrid>
      <w:tr w:rsidR="002A3AA3" w:rsidRPr="002A3AA3" w:rsidTr="00AC3032">
        <w:tc>
          <w:tcPr>
            <w:tcW w:w="765" w:type="dxa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2A3AA3" w:rsidRPr="002A3AA3" w:rsidTr="00AC3032">
        <w:trPr>
          <w:trHeight w:val="3913"/>
        </w:trPr>
        <w:tc>
          <w:tcPr>
            <w:tcW w:w="14992" w:type="dxa"/>
            <w:gridSpan w:val="6"/>
          </w:tcPr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Тиждень 27(23.03-27.03)</w:t>
            </w:r>
          </w:p>
          <w:p w:rsidR="002A3AA3" w:rsidRPr="002A3AA3" w:rsidRDefault="002A3AA3" w:rsidP="008C5D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8C5D34" w:rsidRPr="008C5D34" w:rsidRDefault="00531B58" w:rsidP="008C5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D34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усно.</w:t>
            </w:r>
            <w:r w:rsidRPr="008C5D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</w:t>
            </w:r>
            <w:r w:rsidRPr="008C5D34">
              <w:rPr>
                <w:rFonts w:ascii="Times New Roman" w:hAnsi="Times New Roman"/>
                <w:sz w:val="24"/>
                <w:szCs w:val="24"/>
              </w:rPr>
              <w:t xml:space="preserve">Норми спілкування в різних комунікативних ситуаціях (знайомі та незнайомці). Сфери спілкування: навчання, сім’я, дозвілля, послуги тощо. </w:t>
            </w:r>
            <w:r w:rsidR="008C5D34" w:rsidRPr="008C5D34">
              <w:rPr>
                <w:rFonts w:ascii="Times New Roman" w:eastAsia="Calibri" w:hAnsi="Times New Roman" w:cs="Times New Roman"/>
                <w:sz w:val="24"/>
                <w:szCs w:val="24"/>
              </w:rPr>
              <w:t>Репліка в діалозі: порада, співчуття, комплімент тощо.Інтонаційне забарвлення окличного речення.</w:t>
            </w:r>
          </w:p>
          <w:p w:rsidR="00531B58" w:rsidRPr="008C5D34" w:rsidRDefault="00531B58" w:rsidP="008C5D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Взаємодіємо письмово.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 xml:space="preserve">Редагування рукописного та електронного тексту. </w:t>
            </w:r>
            <w:r w:rsidR="008C5D34" w:rsidRPr="008A0593">
              <w:rPr>
                <w:rFonts w:ascii="Times New Roman" w:eastAsia="Calibri" w:hAnsi="Times New Roman" w:cs="Times New Roman"/>
                <w:b/>
                <w:i/>
              </w:rPr>
              <w:t xml:space="preserve">Жанри </w:t>
            </w:r>
            <w:r w:rsidR="008C5D34" w:rsidRPr="008C5D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писемного мовлення</w:t>
            </w:r>
            <w:r w:rsidR="008C5D34" w:rsidRPr="008C5D34">
              <w:rPr>
                <w:rFonts w:ascii="Times New Roman" w:eastAsia="Calibri" w:hAnsi="Times New Roman" w:cs="Times New Roman"/>
                <w:sz w:val="24"/>
                <w:szCs w:val="24"/>
              </w:rPr>
              <w:t>. Оголошення, афіша, пам’ятка, інструкція, коментар у захищеній онлайновій спільноті, загадка, лічилка, казка, байка, вірш, оповідання, есе тощо як писемні висловлення. Типи тексту: опис, розповідь, роздум.</w:t>
            </w:r>
          </w:p>
          <w:p w:rsidR="008C5D34" w:rsidRPr="008C5D34" w:rsidRDefault="00531B58" w:rsidP="008C5D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Читаємо.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Аналіз художнього тексту. </w:t>
            </w:r>
            <w:r w:rsidRPr="00022AB5">
              <w:rPr>
                <w:rFonts w:ascii="Times New Roman" w:hAnsi="Times New Roman"/>
                <w:sz w:val="24"/>
                <w:szCs w:val="24"/>
              </w:rPr>
              <w:t xml:space="preserve">Місце і час подій, персонажі (мотиви поведінки,  причини переживань та емоцій, стосунки між персонажами). Запитання до окремих абзаців і до тексту. </w:t>
            </w:r>
            <w:r w:rsidR="008C5D34" w:rsidRPr="008C5D34">
              <w:rPr>
                <w:rFonts w:ascii="Times New Roman" w:eastAsia="Calibri" w:hAnsi="Times New Roman" w:cs="Times New Roman"/>
                <w:sz w:val="24"/>
                <w:szCs w:val="24"/>
              </w:rPr>
              <w:t>Тексти зі щоденного життя. Інформаційні та інструктивні тексти (рахунки, запрошення, листи, зокрема електронні, анкети, зокрема онлайнові, інструкції, пам’ятки, оголошення тощо).</w:t>
            </w:r>
          </w:p>
          <w:p w:rsidR="00531B58" w:rsidRPr="00531B58" w:rsidRDefault="00531B58" w:rsidP="008C5D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мовлення.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Значущі частини основи слова: префікс, корінь, суфікс. Спільнокореневі слова.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Складні слова.</w:t>
            </w:r>
          </w:p>
          <w:p w:rsidR="008C5D34" w:rsidRPr="008A0593" w:rsidRDefault="00531B58" w:rsidP="008C5D3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Досліджуємо медіа.</w:t>
            </w:r>
            <w:r w:rsidRPr="00022AB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і цільова аудиторія. </w:t>
            </w:r>
            <w:r w:rsidR="008C5D34" w:rsidRPr="008A0593">
              <w:rPr>
                <w:rFonts w:ascii="Times New Roman" w:eastAsia="Calibri" w:hAnsi="Times New Roman" w:cs="Times New Roman"/>
              </w:rPr>
              <w:t>Зіставлення інформації з різних джерел. Правдива і неправдива інформація. Емоційно-ціннісне навантаження медіатекстів.</w:t>
            </w:r>
            <w:r w:rsidR="001254AC">
              <w:rPr>
                <w:rFonts w:ascii="Times New Roman" w:eastAsia="Calibri" w:hAnsi="Times New Roman" w:cs="Times New Roman"/>
              </w:rPr>
              <w:t xml:space="preserve"> </w:t>
            </w:r>
            <w:r w:rsidR="008C5D34" w:rsidRPr="008A0593">
              <w:rPr>
                <w:rFonts w:ascii="Times New Roman" w:eastAsia="Calibri" w:hAnsi="Times New Roman" w:cs="Times New Roman"/>
              </w:rPr>
              <w:t xml:space="preserve">Мультфільм. Елементи форми (рухомі образи, звукові засоби). </w:t>
            </w:r>
          </w:p>
          <w:p w:rsidR="00531B58" w:rsidRPr="00022AB5" w:rsidRDefault="00531B58" w:rsidP="008C5D3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2AB5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Театралізуємо.  </w:t>
            </w:r>
            <w:r w:rsidRPr="008C5D34">
              <w:rPr>
                <w:rFonts w:ascii="Times New Roman" w:hAnsi="Times New Roman"/>
                <w:sz w:val="24"/>
                <w:szCs w:val="24"/>
              </w:rPr>
              <w:t>Словесні і несловесні засоби для створення образу персонажа на сцені.</w:t>
            </w:r>
          </w:p>
          <w:p w:rsidR="002A3AA3" w:rsidRPr="002A3AA3" w:rsidRDefault="002A3AA3" w:rsidP="008C5D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AA3" w:rsidRPr="002A3AA3" w:rsidRDefault="002A3AA3" w:rsidP="008C5D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Примітка</w:t>
            </w: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2A3AA3" w:rsidRPr="002A3AA3" w:rsidRDefault="002A3AA3" w:rsidP="008C5D3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sz w:val="24"/>
                <w:szCs w:val="24"/>
              </w:rPr>
              <w:t>1. 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D4683C" w:rsidRPr="00D4683C" w:rsidRDefault="002A3AA3" w:rsidP="008C5D3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A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У доборі тематики текстів враховується поточна тема інтегрованого курсу «Я досліджую світ» – </w:t>
            </w:r>
            <w:r w:rsidRPr="002A3A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Приховані можливості речей</w:t>
            </w:r>
            <w:r w:rsidRPr="002A3A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(березень).</w:t>
            </w:r>
          </w:p>
          <w:p w:rsidR="00D4683C" w:rsidRPr="00D4683C" w:rsidRDefault="00D4683C" w:rsidP="008C5D34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683C">
              <w:rPr>
                <w:rFonts w:ascii="Times New Roman" w:hAnsi="Times New Roman"/>
                <w:sz w:val="24"/>
                <w:szCs w:val="24"/>
              </w:rPr>
              <w:t>Робота з завданнями модуля передбачає використання учнями цифрових пристроїв.</w:t>
            </w:r>
          </w:p>
          <w:p w:rsidR="00D4683C" w:rsidRPr="002A3AA3" w:rsidRDefault="00D4683C" w:rsidP="008C5D34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AA3" w:rsidRPr="002A3AA3" w:rsidRDefault="002A3AA3" w:rsidP="008C5D3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A3AA3" w:rsidRPr="002A3AA3" w:rsidRDefault="002A3AA3" w:rsidP="008C5D3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A3AA3" w:rsidRPr="002A3AA3" w:rsidTr="00AC3032">
        <w:trPr>
          <w:trHeight w:val="841"/>
        </w:trPr>
        <w:tc>
          <w:tcPr>
            <w:tcW w:w="765" w:type="dxa"/>
          </w:tcPr>
          <w:p w:rsidR="002A3AA3" w:rsidRPr="002A3AA3" w:rsidRDefault="002A3AA3" w:rsidP="00E018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3AA3" w:rsidRPr="002A3AA3" w:rsidRDefault="0016381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може слово приховувати в своїх формах? </w:t>
            </w:r>
          </w:p>
        </w:tc>
        <w:tc>
          <w:tcPr>
            <w:tcW w:w="6095" w:type="dxa"/>
            <w:gridSpan w:val="2"/>
          </w:tcPr>
          <w:p w:rsidR="001D4349" w:rsidRPr="00026313" w:rsidRDefault="00470F09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Лексичне значення слова. </w:t>
            </w:r>
            <w:r w:rsidR="004E4493" w:rsidRPr="0002631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Слова-назви предметів та слова-назви дій</w:t>
            </w:r>
            <w:r w:rsidR="00AC3032" w:rsidRPr="0002631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Форми слова. Омоформи</w:t>
            </w:r>
            <w:r w:rsidR="00E018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(Додаток 1) </w:t>
            </w:r>
          </w:p>
          <w:p w:rsidR="006E46A4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6E46A4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Прочитайте речення</w:t>
            </w:r>
            <w:r w:rsidR="00AC3032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поміркуйте над значенням виділеного слова. </w:t>
            </w:r>
          </w:p>
          <w:p w:rsidR="006E46A4" w:rsidRPr="00026313" w:rsidRDefault="006E46A4" w:rsidP="00E0184B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Даринка ніяк не могла зрозуміти, як тверде </w:t>
            </w:r>
            <w:r w:rsidRPr="0002631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мило</w:t>
            </w: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перетворюється у пахучу і </w:t>
            </w:r>
            <w:r w:rsidR="00267761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таку </w:t>
            </w: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м’яку піну.</w:t>
            </w:r>
          </w:p>
          <w:p w:rsidR="00267761" w:rsidRPr="00026313" w:rsidRDefault="00267761" w:rsidP="00E0184B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Гріючись на сонечку, маленьке кошеня </w:t>
            </w:r>
            <w:r w:rsidRPr="0002631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мило</w:t>
            </w: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лапку і стиха муркотіло.</w:t>
            </w:r>
          </w:p>
          <w:p w:rsidR="00E0184B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реченні слово </w:t>
            </w:r>
            <w:r w:rsidR="00E0184B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мило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називає предмет, а в якому </w:t>
            </w:r>
            <w:r w:rsidR="00F47805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дію?</w:t>
            </w:r>
          </w:p>
          <w:p w:rsidR="00E0184B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Поясніть значення цих слів. </w:t>
            </w:r>
          </w:p>
          <w:p w:rsidR="00AC3032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AC3032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яким твердженням ви погоджуєтеся: </w:t>
            </w:r>
          </w:p>
          <w:p w:rsidR="00E0184B" w:rsidRPr="00026313" w:rsidRDefault="00E0184B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67761" w:rsidRPr="00026313" w:rsidRDefault="00AC3032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  <w:r w:rsidRPr="0002631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 реченнях використано те саме слово;</w:t>
            </w:r>
          </w:p>
          <w:p w:rsidR="00AC3032" w:rsidRPr="00026313" w:rsidRDefault="00AC3032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б) в реченнях використані різні форми того самого слова; </w:t>
            </w:r>
          </w:p>
          <w:p w:rsidR="00AC3032" w:rsidRDefault="00AC3032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  <w:r w:rsidRPr="0002631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в) в реченнях використані два різних слова, які звучать однаково.</w:t>
            </w:r>
          </w:p>
          <w:p w:rsidR="00D4683C" w:rsidRPr="00D4683C" w:rsidRDefault="00D4683C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</w:pPr>
          </w:p>
          <w:p w:rsidR="00C638B4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638B4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Запишіть усі форми слова </w:t>
            </w:r>
            <w:r w:rsidR="00C638B4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мило</w:t>
            </w:r>
            <w:r w:rsidR="00C638B4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яке називає предмет. 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утворити відмінкові форми? </w:t>
            </w:r>
            <w:r w:rsidR="00AB0E21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AB0E21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Пов’язати зі словами є, немає…</w:t>
            </w:r>
            <w:r w:rsidR="00AB0E21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скільки форм у слова </w:t>
            </w:r>
            <w:r w:rsidR="00EF2C90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мило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всього? Чому 14?  (</w:t>
            </w:r>
            <w:r w:rsidR="00AB0E21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Відмінкові форми в </w:t>
            </w:r>
            <w:r w:rsidR="00EF2C90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однин</w:t>
            </w:r>
            <w:r w:rsidR="00AB0E21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</w:t>
            </w:r>
            <w:r w:rsidR="00EF2C90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та множини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  <w:p w:rsidR="00C638B4" w:rsidRPr="00026313" w:rsidRDefault="00C638B4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Називний (є) ______________________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Родовий   (немає)___________________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Давальний (радий)</w:t>
            </w:r>
            <w:r w:rsidR="0016381A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Знахідний (бачу)</w:t>
            </w:r>
            <w:r w:rsidR="0016381A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Орудний  (задоволений)</w:t>
            </w:r>
            <w:r w:rsidR="0016381A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Місцевий (міститься на)</w:t>
            </w:r>
            <w:r w:rsidR="0016381A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______________</w:t>
            </w:r>
          </w:p>
          <w:p w:rsidR="00EF2C90" w:rsidRPr="00026313" w:rsidRDefault="00EF2C90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Кличний</w:t>
            </w:r>
            <w:r w:rsidR="0016381A"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</w:t>
            </w:r>
          </w:p>
          <w:p w:rsidR="00C638B4" w:rsidRPr="00026313" w:rsidRDefault="00C638B4" w:rsidP="00E018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F2C90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погоджуєтеся ви, що слово </w:t>
            </w:r>
            <w:r w:rsidR="00EF2C90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мило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як назва предмета і слово </w:t>
            </w:r>
            <w:r w:rsidR="00EF2C90" w:rsidRPr="00DC684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мило</w:t>
            </w:r>
            <w:r w:rsidR="00EF2C90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як назва дії – це омоніми? </w:t>
            </w:r>
          </w:p>
          <w:p w:rsidR="00DC684A" w:rsidRDefault="00DC684A" w:rsidP="00E0184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EF2C90" w:rsidRPr="00026313" w:rsidRDefault="00EF2C90" w:rsidP="00E0184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683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Важливо!</w:t>
            </w: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Омонімами називаються слова, які однаково пишуться і вимовляються в усіх своїх форма. Але є в мові випадки, коли співпадають лише окремі форми. Тоді говорять про омоформи. </w:t>
            </w:r>
          </w:p>
          <w:p w:rsidR="00EF2C90" w:rsidRPr="00026313" w:rsidRDefault="00EF2C90" w:rsidP="00E0184B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84B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реченні </w:t>
            </w:r>
            <w:r w:rsidR="00E0184B" w:rsidRPr="00DC684A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Гріючись на сонечку, маленьке кошеня </w:t>
            </w:r>
            <w:r w:rsidR="00E0184B" w:rsidRPr="00DC684A">
              <w:rPr>
                <w:rFonts w:ascii="Times New Roman" w:eastAsia="Calibri" w:hAnsi="Times New Roman" w:cs="Times New Roman"/>
                <w:b/>
                <w:i/>
                <w:sz w:val="32"/>
                <w:szCs w:val="32"/>
              </w:rPr>
              <w:t>мило</w:t>
            </w:r>
            <w:r w:rsidR="00E0184B" w:rsidRPr="00DC684A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лапку і стиха муркотіло с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лово </w:t>
            </w:r>
            <w:r w:rsidR="00E0184B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мило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 назва дії, використано в теперішньому ти минулому часі?  Якби не кошеня, а мама-кішка здійснювала цю дію, яку форму слова слід використати в цьому реченні? </w:t>
            </w:r>
          </w:p>
          <w:p w:rsidR="00E0184B" w:rsidRPr="00026313" w:rsidRDefault="00E0184B" w:rsidP="00E018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84B" w:rsidRDefault="00E0184B" w:rsidP="00E018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0E8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Кішка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</w:t>
            </w:r>
          </w:p>
          <w:p w:rsidR="00E0184B" w:rsidRPr="00026313" w:rsidRDefault="00E0184B" w:rsidP="00E018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F2C90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13C29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Чому змінилася форма</w:t>
            </w:r>
            <w:r w:rsidR="00026313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слова-назви дії</w:t>
            </w:r>
            <w:r w:rsidR="00813C29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? (</w:t>
            </w:r>
            <w:r w:rsidR="00813C29" w:rsidRPr="00DC684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Змінився рід у слова-назви предмета: кошеня – воно, а кішка – вона</w:t>
            </w:r>
            <w:r w:rsidR="00026313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813C29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026313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26313" w:rsidRPr="00026313" w:rsidRDefault="00026313" w:rsidP="00E018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3C29" w:rsidRPr="00DC684A" w:rsidRDefault="00DC684A" w:rsidP="00DC684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Прочитайте  надані в таблиці в другому та третьому стовпчиках характеристики форм. Спробуйте  заповнити пусті клітинки в таблиці за зразком. В</w:t>
            </w:r>
            <w:r w:rsidR="00F47805">
              <w:rPr>
                <w:rFonts w:ascii="Times New Roman" w:eastAsia="Calibri" w:hAnsi="Times New Roman" w:cs="Times New Roman"/>
                <w:sz w:val="28"/>
                <w:szCs w:val="28"/>
              </w:rPr>
              <w:t>икористайте  попередні завдання</w:t>
            </w:r>
            <w:r w:rsidR="00E0184B" w:rsidRPr="00DC68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E0184B" w:rsidRPr="00E0184B" w:rsidRDefault="00E0184B" w:rsidP="00E0184B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954"/>
              <w:gridCol w:w="1955"/>
              <w:gridCol w:w="1955"/>
            </w:tblGrid>
            <w:tr w:rsidR="00813C29" w:rsidRPr="00026313" w:rsidTr="00813C29">
              <w:tc>
                <w:tcPr>
                  <w:tcW w:w="1954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Форма слова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Назва предмета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Назва дії</w:t>
                  </w:r>
                </w:p>
              </w:tc>
            </w:tr>
            <w:tr w:rsidR="00813C29" w:rsidRPr="00026313" w:rsidTr="00813C29">
              <w:tc>
                <w:tcPr>
                  <w:tcW w:w="1954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мило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Мин.час, с.р.</w:t>
                  </w:r>
                </w:p>
              </w:tc>
            </w:tr>
            <w:tr w:rsidR="00813C29" w:rsidRPr="00026313" w:rsidTr="00813C29">
              <w:tc>
                <w:tcPr>
                  <w:tcW w:w="1954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мила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Р.в., одн. </w:t>
                  </w:r>
                </w:p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Н.в. мн.</w:t>
                  </w:r>
                </w:p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Кл. в., мн.</w:t>
                  </w:r>
                </w:p>
              </w:tc>
              <w:tc>
                <w:tcPr>
                  <w:tcW w:w="1955" w:type="dxa"/>
                </w:tcPr>
                <w:p w:rsidR="00813C29" w:rsidRPr="00026313" w:rsidRDefault="00813C29" w:rsidP="00E0184B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26313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</w:tbl>
          <w:p w:rsidR="00C638B4" w:rsidRPr="00C638B4" w:rsidRDefault="00C638B4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022022" w:rsidRPr="006E46A4" w:rsidRDefault="00022022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457AB" w:rsidRDefault="00B457AB" w:rsidP="00E018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0BCD" w:rsidRPr="00D4683C" w:rsidRDefault="00810BCD" w:rsidP="00E018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68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 предметів за допомогою слів-назв ознак</w:t>
            </w:r>
            <w:r w:rsidR="00D4683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(</w:t>
            </w:r>
            <w:r w:rsidRPr="00D468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E018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D4683C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)</w:t>
            </w:r>
          </w:p>
          <w:p w:rsidR="00810BCD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10BCD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Розглянь</w:t>
            </w:r>
            <w:r w:rsidR="00C620D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 w:rsidR="00810BCD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малюнок. У кож</w:t>
            </w:r>
            <w:r w:rsidR="00C620D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ній мильній бульбашці напишіть</w:t>
            </w:r>
            <w:r w:rsidR="00810BCD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слово-назву ознаки, щоб якомога точніше описати мило як засіб гігієни. За потреби домалюй</w:t>
            </w:r>
            <w:r w:rsidR="00C620D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 w:rsidR="00810BCD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ще кілька </w:t>
            </w:r>
            <w:r w:rsidR="00C620D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бульбашок.</w:t>
            </w:r>
          </w:p>
          <w:p w:rsidR="00810BCD" w:rsidRPr="00810BCD" w:rsidRDefault="00810BCD" w:rsidP="00E0184B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115F7" w:rsidRPr="00D4683C" w:rsidRDefault="002115F7" w:rsidP="00E0184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4683C">
              <w:rPr>
                <w:rFonts w:ascii="Times New Roman" w:hAnsi="Times New Roman"/>
                <w:b/>
                <w:sz w:val="28"/>
                <w:szCs w:val="28"/>
              </w:rPr>
              <w:t>Створення</w:t>
            </w:r>
            <w:r w:rsidR="00D4683C" w:rsidRPr="00D4683C">
              <w:rPr>
                <w:rFonts w:ascii="Times New Roman" w:hAnsi="Times New Roman"/>
                <w:b/>
                <w:sz w:val="28"/>
                <w:szCs w:val="28"/>
              </w:rPr>
              <w:t xml:space="preserve"> власного висловлення (Додаток </w:t>
            </w:r>
            <w:r w:rsidR="00E0184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  <w:r w:rsidRPr="00D4683C">
              <w:rPr>
                <w:rFonts w:ascii="Times New Roman" w:hAnsi="Times New Roman"/>
                <w:b/>
                <w:sz w:val="28"/>
                <w:szCs w:val="28"/>
              </w:rPr>
              <w:t>). Перевірка орфограм. Редагування т</w:t>
            </w:r>
            <w:r w:rsidR="00634837">
              <w:rPr>
                <w:rFonts w:ascii="Times New Roman" w:hAnsi="Times New Roman"/>
                <w:b/>
                <w:sz w:val="28"/>
                <w:szCs w:val="28"/>
              </w:rPr>
              <w:t>ексту</w:t>
            </w:r>
          </w:p>
          <w:p w:rsidR="002115F7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115F7" w:rsidRPr="009F712A">
              <w:rPr>
                <w:rFonts w:ascii="Times New Roman" w:hAnsi="Times New Roman"/>
                <w:sz w:val="28"/>
                <w:szCs w:val="28"/>
              </w:rPr>
              <w:t>Спробуйте за шаблоном написати фантастичну історію від імені мила про його пригоди під час карантину. Придумай</w:t>
            </w:r>
            <w:r w:rsidR="00D4683C" w:rsidRPr="009F71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 </w:t>
            </w:r>
            <w:r w:rsidR="002115F7" w:rsidRPr="009F712A">
              <w:rPr>
                <w:rFonts w:ascii="Times New Roman" w:hAnsi="Times New Roman"/>
                <w:sz w:val="28"/>
                <w:szCs w:val="28"/>
              </w:rPr>
              <w:t xml:space="preserve"> назву своєї історії.</w:t>
            </w:r>
          </w:p>
          <w:p w:rsidR="002115F7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115F7" w:rsidRPr="009F712A">
              <w:rPr>
                <w:rFonts w:ascii="Times New Roman" w:hAnsi="Times New Roman"/>
                <w:sz w:val="28"/>
                <w:szCs w:val="28"/>
              </w:rPr>
              <w:t xml:space="preserve">Перевірте орфограми, якщо вони трапилися в тексті. </w:t>
            </w:r>
          </w:p>
          <w:p w:rsidR="002115F7" w:rsidRPr="00EB5CD7" w:rsidRDefault="002115F7" w:rsidP="009D2736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A3AA3" w:rsidRDefault="002A3AA3" w:rsidP="00E018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D2736" w:rsidRDefault="009D2736" w:rsidP="00E0184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273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Важливо!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Учитель/учителька може використати різні варіанти подальшої роботи з написаним текстом.</w:t>
            </w:r>
          </w:p>
          <w:p w:rsidR="009D2736" w:rsidRPr="00531B58" w:rsidRDefault="00531B58" w:rsidP="00531B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В</w:t>
            </w:r>
            <w:r w:rsidR="009D2736" w:rsidRPr="00531B58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аріант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 xml:space="preserve"> 1</w:t>
            </w:r>
            <w:r w:rsidR="009D2736" w:rsidRPr="00531B58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 xml:space="preserve">. </w:t>
            </w:r>
          </w:p>
          <w:p w:rsidR="009D2736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F47805">
              <w:rPr>
                <w:rFonts w:ascii="Times New Roman" w:hAnsi="Times New Roman"/>
                <w:sz w:val="28"/>
                <w:szCs w:val="28"/>
                <w:lang w:val="ru-RU"/>
              </w:rPr>
              <w:t>Сфотографуйте</w:t>
            </w:r>
            <w:r w:rsidR="009D2736" w:rsidRPr="009F712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текст. 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t xml:space="preserve">Обміняйтеся з кимось </w:t>
            </w:r>
            <w:r w:rsidR="005E7357">
              <w:rPr>
                <w:rFonts w:ascii="Times New Roman" w:hAnsi="Times New Roman"/>
                <w:sz w:val="28"/>
                <w:szCs w:val="28"/>
              </w:rPr>
              <w:t xml:space="preserve">з однокласників в захищеній  </w:t>
            </w:r>
            <w:r w:rsidR="005E7357" w:rsidRPr="001254AC">
              <w:rPr>
                <w:rFonts w:ascii="Times New Roman" w:hAnsi="Times New Roman"/>
                <w:sz w:val="28"/>
                <w:szCs w:val="28"/>
              </w:rPr>
              <w:t>он</w:t>
            </w:r>
            <w:r w:rsidR="009D2736" w:rsidRPr="001254AC">
              <w:rPr>
                <w:rFonts w:ascii="Times New Roman" w:hAnsi="Times New Roman"/>
                <w:sz w:val="28"/>
                <w:szCs w:val="28"/>
              </w:rPr>
              <w:t>лайн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t xml:space="preserve"> мережі 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lastRenderedPageBreak/>
              <w:t>текстами та прочитайте.</w:t>
            </w:r>
          </w:p>
          <w:p w:rsidR="009D2736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t xml:space="preserve">Напишіть короткий коментар в </w:t>
            </w:r>
            <w:r w:rsidR="009D2736" w:rsidRPr="009F712A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t>, що вам сподобалося в текстах одне одного.</w:t>
            </w:r>
          </w:p>
          <w:p w:rsidR="009D2736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D2736" w:rsidRPr="009F712A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  <w:p w:rsidR="003336E2" w:rsidRDefault="003336E2" w:rsidP="00531B5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9D2736" w:rsidRPr="00531B58" w:rsidRDefault="00531B58" w:rsidP="00531B5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В</w:t>
            </w:r>
            <w:r w:rsidR="009D2736" w:rsidRPr="00531B5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аріант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2</w:t>
            </w:r>
            <w:r w:rsidR="009D2736" w:rsidRPr="00531B58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9D2736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9D2736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Прочитайте історію рідним. Запитайте, про яку пригоду мила написали б вони. За потреби відредагуйте свою історію. </w:t>
            </w:r>
          </w:p>
          <w:p w:rsidR="009D2736" w:rsidRPr="009D2736" w:rsidRDefault="009D2736" w:rsidP="009D2736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620D0" w:rsidRDefault="00C620D0" w:rsidP="00E01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E0184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3AA3" w:rsidRPr="002A3AA3" w:rsidTr="00AC3032">
        <w:trPr>
          <w:trHeight w:val="1343"/>
        </w:trPr>
        <w:tc>
          <w:tcPr>
            <w:tcW w:w="765" w:type="dxa"/>
          </w:tcPr>
          <w:p w:rsidR="002A3AA3" w:rsidRPr="002A3AA3" w:rsidRDefault="002A3AA3" w:rsidP="002A3A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84" w:type="dxa"/>
          </w:tcPr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3AA3" w:rsidRPr="002A3AA3" w:rsidRDefault="009D2736" w:rsidP="009D27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приховані можливості криються в заголовках? </w:t>
            </w:r>
          </w:p>
        </w:tc>
        <w:tc>
          <w:tcPr>
            <w:tcW w:w="6095" w:type="dxa"/>
            <w:gridSpan w:val="2"/>
          </w:tcPr>
          <w:p w:rsidR="002115F7" w:rsidRPr="002A3AA3" w:rsidRDefault="009D2736" w:rsidP="002115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Передбачення</w:t>
            </w:r>
            <w:r w:rsidR="002115F7" w:rsidRPr="002A3A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тип</w:t>
            </w:r>
            <w:r w:rsidR="002115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утекстів (розповідь, опис, міркування)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за заголовком </w:t>
            </w:r>
          </w:p>
          <w:p w:rsidR="002115F7" w:rsidRPr="002A3AA3" w:rsidRDefault="002115F7" w:rsidP="002115F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2A3A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Учитель/ка записує  заголовки текстів на дошці.</w:t>
            </w:r>
            <w:r w:rsidRPr="002A3A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  <w:p w:rsidR="002115F7" w:rsidRPr="00BF1D62" w:rsidRDefault="00BF1D62" w:rsidP="00BF1D6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115F7" w:rsidRPr="00BF1D6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9D2736" w:rsidRPr="00BF1D6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2115F7" w:rsidRPr="00BF1D62">
              <w:rPr>
                <w:rFonts w:ascii="Times New Roman" w:eastAsia="Calibri" w:hAnsi="Times New Roman" w:cs="Times New Roman"/>
                <w:sz w:val="28"/>
                <w:szCs w:val="28"/>
              </w:rPr>
              <w:t>очитайте назви текстів.</w:t>
            </w:r>
          </w:p>
          <w:p w:rsidR="002115F7" w:rsidRPr="002A3AA3" w:rsidRDefault="002115F7" w:rsidP="002115F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115F7" w:rsidRDefault="002115F7" w:rsidP="002115F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Як зробити своє мило. </w:t>
            </w:r>
          </w:p>
          <w:p w:rsidR="002115F7" w:rsidRDefault="002115F7" w:rsidP="002115F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Чому миття рук милом допомагає зберегти власне здоров’я? </w:t>
            </w:r>
          </w:p>
          <w:p w:rsidR="002115F7" w:rsidRDefault="002115F7" w:rsidP="002115F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Мильнянка лікарсь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 – мило, яке створила природа</w:t>
            </w:r>
          </w:p>
          <w:p w:rsidR="002115F7" w:rsidRPr="002A3AA3" w:rsidRDefault="002115F7" w:rsidP="002115F7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115F7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115F7"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ви гадаєте, 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з цих текстів буде наданий </w:t>
            </w:r>
            <w:r w:rsidR="002115F7" w:rsidRPr="00B973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опис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рослини? Чому ви так уважаєте?</w:t>
            </w:r>
          </w:p>
          <w:p w:rsidR="002115F7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з цих текстів буде наведено </w:t>
            </w:r>
            <w:r w:rsidR="002115F7" w:rsidRPr="00B973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міркування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щодо  доцільності миття рук? Чому ви так уважаєте?</w:t>
            </w:r>
          </w:p>
          <w:p w:rsidR="002115F7" w:rsidRPr="002A3AA3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з цих текстів буде наведена </w:t>
            </w:r>
            <w:r w:rsidR="002115F7" w:rsidRPr="00B9739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розповідь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  процес виготовлення мила? Чому ви так уважаєте?</w:t>
            </w:r>
          </w:p>
          <w:p w:rsidR="002115F7" w:rsidRDefault="002115F7" w:rsidP="002115F7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A3A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Виразне читання/слухання текстів «Як зробити своє мило», «Чому миття рук допомагає зберегти власне здоров’я?»,  «Мильнянка лікарська</w:t>
            </w:r>
            <w:r w:rsidR="009D2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– мило, яке створила природа» </w:t>
            </w:r>
            <w:r w:rsidRPr="002A3AA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(Додаток </w:t>
            </w:r>
            <w:r w:rsidR="009D273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6848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  <w:p w:rsidR="00427FDF" w:rsidRDefault="00427FDF" w:rsidP="002115F7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84880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Прочитай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заголовки текстів та о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бер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іть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один з текстів, заголовок якого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вас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найбільш зацікавив.  Прочитай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</w:t>
            </w:r>
            <w:r w:rsidR="00684880" w:rsidRPr="009F712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обраний текст. </w:t>
            </w:r>
          </w:p>
          <w:p w:rsidR="00427FDF" w:rsidRDefault="00427FDF" w:rsidP="00684880">
            <w:pPr>
              <w:spacing w:after="0" w:line="276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  <w:p w:rsidR="00684880" w:rsidRPr="00E55036" w:rsidRDefault="00E55036" w:rsidP="00E5503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55036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Первинне сприйняття тексту. Лексичне значення слова. Вибір питань до тексту. Письмова відповідь на питання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 (Додаток 5)</w:t>
            </w:r>
          </w:p>
          <w:p w:rsidR="002115F7" w:rsidRPr="00C32D99" w:rsidRDefault="003B2484" w:rsidP="003B248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Що у текст</w:t>
            </w:r>
            <w:r w:rsidR="00427FDF">
              <w:rPr>
                <w:rFonts w:ascii="Times New Roman" w:eastAsia="Calibri" w:hAnsi="Times New Roman" w:cs="Times New Roman"/>
                <w:sz w:val="28"/>
                <w:szCs w:val="28"/>
              </w:rPr>
              <w:t>і</w:t>
            </w:r>
            <w:r w:rsidR="002115F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вас здивувало?</w:t>
            </w:r>
          </w:p>
          <w:p w:rsidR="002115F7" w:rsidRDefault="003B2484" w:rsidP="003B248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115F7"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були у тексті незрозумілі вам слова? </w:t>
            </w:r>
            <w:r w:rsidR="00427F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дізнатися їхнє значення? </w:t>
            </w:r>
          </w:p>
          <w:p w:rsidR="00684880" w:rsidRPr="003B2484" w:rsidRDefault="003B2484" w:rsidP="003B248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684880"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Виберіть питання, відповіді на які надані в тексті, який ви щойно прочитали. Дайте письмові відповіді на ці питання. </w:t>
            </w:r>
          </w:p>
          <w:p w:rsidR="00684880" w:rsidRDefault="00684880" w:rsidP="00427FDF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2484" w:rsidRDefault="002115F7" w:rsidP="003B248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>Чи завжди ви дотримуєтеся перерахованих у тексті порад щодо того, коли потрібно мити руки?</w:t>
            </w:r>
          </w:p>
          <w:p w:rsidR="003B2484" w:rsidRDefault="002115F7" w:rsidP="003B248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>Які засоби гігієни можна використати, коли немає доступу до води?</w:t>
            </w:r>
          </w:p>
          <w:p w:rsidR="003B2484" w:rsidRDefault="002115F7" w:rsidP="003B248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>Які, на вашу думку, можуть бути переваги та недоліки у використанні мильнянки лікарської?</w:t>
            </w:r>
          </w:p>
          <w:p w:rsidR="003B2484" w:rsidRDefault="002115F7" w:rsidP="003B248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ви гадаєте, чи доцільно у теперішній час використовувати цю рослину для </w:t>
            </w: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прання білизни?</w:t>
            </w:r>
          </w:p>
          <w:p w:rsidR="002115F7" w:rsidRPr="003B2484" w:rsidRDefault="002115F7" w:rsidP="003B2484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2484">
              <w:rPr>
                <w:rFonts w:ascii="Times New Roman" w:eastAsia="Calibri" w:hAnsi="Times New Roman" w:cs="Times New Roman"/>
                <w:sz w:val="28"/>
                <w:szCs w:val="28"/>
              </w:rPr>
              <w:t>Чи погоджуєтеся ви з думкою про те, що виготовлення мила – творчий процес? Поясніть свою думку.</w:t>
            </w:r>
          </w:p>
          <w:p w:rsidR="002115F7" w:rsidRDefault="002115F7" w:rsidP="00B204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</w:rPr>
            </w:pPr>
          </w:p>
          <w:p w:rsidR="00B20478" w:rsidRPr="00834BF8" w:rsidRDefault="00B20478" w:rsidP="00B204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4B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Робота з хмарою слів: « Що було до мила?» </w:t>
            </w:r>
            <w:r w:rsidR="00834BF8" w:rsidRPr="00834B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834B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Додаток </w:t>
            </w:r>
            <w:r w:rsidR="00834BF8" w:rsidRPr="00834B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6)</w:t>
            </w:r>
          </w:p>
          <w:p w:rsidR="00B20478" w:rsidRPr="00834BF8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20478" w:rsidRPr="00834BF8">
              <w:rPr>
                <w:rFonts w:ascii="Times New Roman" w:eastAsia="Calibri" w:hAnsi="Times New Roman" w:cs="Times New Roman"/>
                <w:sz w:val="28"/>
                <w:szCs w:val="28"/>
              </w:rPr>
              <w:t>Тверде мило було винайдене у 1170 році. Як ви думаєте, що замість мила могли використовувати люди.</w:t>
            </w:r>
          </w:p>
          <w:p w:rsidR="00B20478" w:rsidRPr="00834BF8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20478" w:rsidRPr="00834B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«хмари слів» прочитайте слова, які називають предмети, що використовували для власної гігієни у давні часи. Подумайте, як саме люди це використовували. </w:t>
            </w:r>
          </w:p>
          <w:p w:rsidR="00B20478" w:rsidRPr="00834BF8" w:rsidRDefault="00BF1D62" w:rsidP="00BF1D6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20478" w:rsidRPr="00834BF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можна ці предмети </w:t>
            </w:r>
            <w:r w:rsidR="00B20478" w:rsidRPr="001254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 речовини </w:t>
            </w:r>
            <w:r w:rsidR="003336E2" w:rsidRPr="001254AC">
              <w:rPr>
                <w:rFonts w:ascii="Times New Roman" w:eastAsia="Calibri" w:hAnsi="Times New Roman" w:cs="Times New Roman"/>
                <w:sz w:val="28"/>
                <w:szCs w:val="28"/>
              </w:rPr>
              <w:t>сьогодні</w:t>
            </w:r>
            <w:r w:rsidR="001254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20478" w:rsidRPr="00834BF8">
              <w:rPr>
                <w:rFonts w:ascii="Times New Roman" w:eastAsia="Calibri" w:hAnsi="Times New Roman" w:cs="Times New Roman"/>
                <w:sz w:val="28"/>
                <w:szCs w:val="28"/>
              </w:rPr>
              <w:t>назвати засобами гігієни?</w:t>
            </w:r>
          </w:p>
          <w:p w:rsidR="00B20478" w:rsidRPr="00834BF8" w:rsidRDefault="00B20478" w:rsidP="00B2047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F1D19" w:rsidRPr="00834BF8" w:rsidRDefault="002F1D19" w:rsidP="002F1D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B20478" w:rsidP="00531B5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4B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Д.з. </w:t>
            </w:r>
            <w:r w:rsidRPr="00834BF8">
              <w:rPr>
                <w:rFonts w:ascii="Times New Roman" w:eastAsia="Calibri" w:hAnsi="Times New Roman" w:cs="Times New Roman"/>
                <w:sz w:val="28"/>
                <w:szCs w:val="28"/>
              </w:rPr>
              <w:t>Обговоріть із рідними, які предмети гігієни допомагають зберегти здоров’я</w:t>
            </w:r>
            <w:r w:rsidR="00531B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111" w:type="dxa"/>
          </w:tcPr>
          <w:p w:rsidR="002A3AA3" w:rsidRPr="00531B58" w:rsidRDefault="00531B58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5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Тексти «Як зробити своє мило», «Чому миття рук допомагає зберегти власне здоров’я?»,  «Мильнянка лікарська – мило, яке створила природа»</w:t>
            </w:r>
          </w:p>
          <w:p w:rsidR="002115F7" w:rsidRPr="00531B58" w:rsidRDefault="002115F7" w:rsidP="002115F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31B58">
              <w:rPr>
                <w:rFonts w:ascii="Times New Roman" w:eastAsia="Calibri" w:hAnsi="Times New Roman" w:cs="Times New Roman"/>
                <w:sz w:val="28"/>
                <w:szCs w:val="28"/>
              </w:rPr>
              <w:t>Режим доступу:</w:t>
            </w:r>
          </w:p>
          <w:p w:rsidR="002115F7" w:rsidRPr="002A3AA3" w:rsidRDefault="008554EB" w:rsidP="002115F7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7" w:history="1">
              <w:r w:rsidR="002115F7" w:rsidRPr="002A3AA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kosmo.ua/blog/%D0%86%D1%81%D1%82%D0%BE%D1%80%D1%96%D1%8F_%D0%BC%D0%B8%D0%BB%D0%B0_%D1%87%D0%BE%D0%BC%D1%83_%D0%B2_%D0%B4%D0%B0%D0%B2%D0%BD%D0%B8%D0%BD%D1%83_%D0%BC%D0%B8%D0%BB%D0%BE_%D0%B2%D0%B2%D0%B0%D0%B6%D0%B0%D0%BB%D0%B8_%D0%B4%D0%BE%D1%80%D0%BE%D0%B6%D1%87%D0%B8%D0%BC_%D0%B7%D0%B0_%D0%B7%D0%BE%D0%BB%D0%BE%D1%82%D0%BE</w:t>
              </w:r>
            </w:hyperlink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910D8" w:rsidRPr="002A3AA3" w:rsidRDefault="00A910D8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7782F" w:rsidRPr="002A3AA3" w:rsidTr="00A74460">
        <w:trPr>
          <w:trHeight w:val="699"/>
        </w:trPr>
        <w:tc>
          <w:tcPr>
            <w:tcW w:w="765" w:type="dxa"/>
          </w:tcPr>
          <w:p w:rsidR="0017782F" w:rsidRPr="002A3AA3" w:rsidRDefault="0017782F" w:rsidP="002A3A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17782F" w:rsidRPr="002A3AA3" w:rsidRDefault="0017782F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17782F" w:rsidRDefault="00A74460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завжди мультфільм є вигадкою? </w:t>
            </w:r>
          </w:p>
        </w:tc>
        <w:tc>
          <w:tcPr>
            <w:tcW w:w="6095" w:type="dxa"/>
            <w:gridSpan w:val="2"/>
          </w:tcPr>
          <w:p w:rsidR="00141A2F" w:rsidRPr="00141A2F" w:rsidRDefault="00141A2F" w:rsidP="00141A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A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Читання </w:t>
            </w:r>
            <w:r w:rsidR="003336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тексту «Мене звати </w:t>
            </w:r>
            <w:r w:rsidR="003336E2" w:rsidRPr="001254AC">
              <w:rPr>
                <w:rFonts w:ascii="Times New Roman" w:hAnsi="Times New Roman" w:cs="Times New Roman"/>
                <w:b/>
                <w:sz w:val="28"/>
                <w:szCs w:val="28"/>
              </w:rPr>
              <w:t>Коронаві</w:t>
            </w:r>
            <w:r w:rsidRPr="001254AC">
              <w:rPr>
                <w:rFonts w:ascii="Times New Roman" w:hAnsi="Times New Roman" w:cs="Times New Roman"/>
                <w:b/>
                <w:sz w:val="28"/>
                <w:szCs w:val="28"/>
              </w:rPr>
              <w:t>рус» , створеного з</w:t>
            </w:r>
            <w:r w:rsidRPr="001254A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а мотивами коміксу MANUELA MOLINA - @MINDHEART. KIDS. Адаптація Валерія Рябик</w:t>
            </w:r>
            <w:r w:rsidR="001254A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(</w:t>
            </w:r>
            <w:r w:rsidR="003336E2" w:rsidRPr="001254A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Додаток 7</w:t>
            </w:r>
            <w:r w:rsidR="001254A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:rsidR="00141A2F" w:rsidRPr="009F712A" w:rsidRDefault="009F712A" w:rsidP="009F71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1A2F" w:rsidRPr="009F712A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текст та дайте відповіді на питання персонажу коміксу. </w:t>
            </w:r>
          </w:p>
          <w:p w:rsidR="003B2484" w:rsidRDefault="003B2484" w:rsidP="00FD3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3C64" w:rsidRPr="00141A2F" w:rsidRDefault="00141A2F" w:rsidP="00FD3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A2F">
              <w:rPr>
                <w:rFonts w:ascii="Times New Roman" w:hAnsi="Times New Roman" w:cs="Times New Roman"/>
                <w:b/>
                <w:sz w:val="28"/>
                <w:szCs w:val="28"/>
              </w:rPr>
              <w:t>Перегляд анімаційного фільму  «Дізнайся про свою силу»</w:t>
            </w:r>
            <w:r w:rsidR="003B2484">
              <w:rPr>
                <w:rFonts w:ascii="Times New Roman" w:hAnsi="Times New Roman" w:cs="Times New Roman"/>
                <w:b/>
                <w:sz w:val="28"/>
                <w:szCs w:val="28"/>
              </w:rPr>
              <w:t>. Виокремлення інформації</w:t>
            </w:r>
          </w:p>
          <w:p w:rsidR="00FD3C64" w:rsidRDefault="00BF1D62" w:rsidP="00BF1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>Переглянь</w:t>
            </w:r>
            <w:r w:rsidR="00141A2F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те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 анімаційний фільм</w:t>
            </w:r>
            <w:r w:rsidR="003B248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 та дізнайтеся, як</w:t>
            </w:r>
            <w:r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ою суперсилою володіє кожен з вас в протидії </w:t>
            </w:r>
            <w:r w:rsidR="003336E2" w:rsidRPr="001254AC">
              <w:rPr>
                <w:rFonts w:ascii="Times New Roman" w:hAnsi="Times New Roman" w:cs="Times New Roman"/>
                <w:sz w:val="28"/>
                <w:szCs w:val="28"/>
              </w:rPr>
              <w:t>корона</w:t>
            </w:r>
            <w:r w:rsidR="003B2484" w:rsidRPr="001254AC">
              <w:rPr>
                <w:rFonts w:ascii="Times New Roman" w:hAnsi="Times New Roman" w:cs="Times New Roman"/>
                <w:sz w:val="28"/>
                <w:szCs w:val="28"/>
              </w:rPr>
              <w:t>вірусу.</w:t>
            </w:r>
            <w:r w:rsidR="003B248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4460" w:rsidRDefault="00A74460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Як ви вважаєте, </w:t>
            </w:r>
            <w:r w:rsidR="008C5D34">
              <w:rPr>
                <w:rFonts w:ascii="Times New Roman" w:hAnsi="Times New Roman" w:cs="Times New Roman"/>
                <w:sz w:val="28"/>
                <w:szCs w:val="28"/>
              </w:rPr>
              <w:t xml:space="preserve">текст, який  пропонується </w:t>
            </w:r>
            <w:r w:rsidR="003336E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художній чи </w:t>
            </w:r>
            <w:r w:rsidR="008C5D34">
              <w:rPr>
                <w:rFonts w:ascii="Times New Roman" w:hAnsi="Times New Roman" w:cs="Times New Roman"/>
                <w:sz w:val="28"/>
                <w:szCs w:val="28"/>
              </w:rPr>
              <w:t>інформаційний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A74460" w:rsidRDefault="00A74460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Хто створив цей анімаційний фільм? </w:t>
            </w:r>
          </w:p>
          <w:p w:rsidR="00A74460" w:rsidRDefault="00A74460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Чи є це джерело інформації надійним, а  сама інформація достовірною? </w:t>
            </w:r>
          </w:p>
          <w:p w:rsidR="00A74460" w:rsidRPr="00BF1D62" w:rsidRDefault="00A74460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Для кого створений мультфільм? </w:t>
            </w:r>
          </w:p>
          <w:p w:rsidR="003B2484" w:rsidRPr="00BF1D62" w:rsidRDefault="00BF1D62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>Запиш</w:t>
            </w:r>
            <w:r w:rsidR="00141A2F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іть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всі поради, </w:t>
            </w:r>
            <w:r w:rsidR="00141A2F" w:rsidRPr="00BF1D62">
              <w:rPr>
                <w:rFonts w:ascii="Times New Roman" w:hAnsi="Times New Roman" w:cs="Times New Roman"/>
                <w:sz w:val="28"/>
                <w:szCs w:val="28"/>
              </w:rPr>
              <w:t>які надані в цьому фільмі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782F" w:rsidRPr="00BF1D62" w:rsidRDefault="00BF1D62" w:rsidP="003336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248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Серед записаних порад кружечком позначте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3B2484" w:rsidRPr="00BF1D62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B2484" w:rsidRPr="00BF1D62">
              <w:rPr>
                <w:rFonts w:ascii="Times New Roman" w:hAnsi="Times New Roman" w:cs="Times New Roman"/>
                <w:sz w:val="28"/>
                <w:szCs w:val="28"/>
              </w:rPr>
              <w:t xml:space="preserve">які вам були відомі до перегляду </w:t>
            </w:r>
            <w:r w:rsidR="00FD3C64" w:rsidRPr="00BF1D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1D62" w:rsidRDefault="00BF1D62" w:rsidP="00BF1D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1D62" w:rsidRDefault="00BF1D62" w:rsidP="00BF1D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95E99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плакатів щодо протидії </w:t>
            </w:r>
            <w:r w:rsidR="003336E2" w:rsidRPr="001254AC">
              <w:rPr>
                <w:rFonts w:ascii="Times New Roman" w:hAnsi="Times New Roman"/>
                <w:b/>
                <w:sz w:val="28"/>
                <w:szCs w:val="28"/>
              </w:rPr>
              <w:t>корона</w:t>
            </w:r>
            <w:r w:rsidRPr="001254AC">
              <w:rPr>
                <w:rFonts w:ascii="Times New Roman" w:hAnsi="Times New Roman"/>
                <w:b/>
                <w:sz w:val="28"/>
                <w:szCs w:val="28"/>
              </w:rPr>
              <w:t>вірусу</w:t>
            </w:r>
          </w:p>
          <w:p w:rsidR="00BF1D62" w:rsidRDefault="00BF1D62" w:rsidP="00BF1D62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F1D62" w:rsidRDefault="00BF1D62" w:rsidP="00BF1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41772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C41772">
              <w:rPr>
                <w:rFonts w:ascii="Times New Roman" w:hAnsi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/ка пригадує  з учнями кроки створення плакату, відомі їм з попередніх занять: </w:t>
            </w:r>
          </w:p>
          <w:p w:rsidR="00BF1D62" w:rsidRDefault="00BF1D62" w:rsidP="00BF1D62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5DEB">
              <w:rPr>
                <w:rFonts w:ascii="Times New Roman" w:hAnsi="Times New Roman"/>
                <w:sz w:val="28"/>
                <w:szCs w:val="28"/>
              </w:rPr>
              <w:t>Пошук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ідеї до плакату, його назви (мозковий штурм).</w:t>
            </w:r>
          </w:p>
          <w:p w:rsidR="00BF1D62" w:rsidRDefault="00BF1D62" w:rsidP="00BF1D62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Розмірковування над розмірами плакату, вибором того, горизонтально чи вертикально розташовувати малюнки. </w:t>
            </w:r>
          </w:p>
          <w:p w:rsidR="00BF1D62" w:rsidRDefault="00BF1D62" w:rsidP="00BF1D62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Створення декількох ескізів та вибір найкращого.</w:t>
            </w:r>
          </w:p>
          <w:p w:rsidR="00BF1D62" w:rsidRDefault="00BF1D62" w:rsidP="00BF1D62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Обмірковування та вибір кольору, шрифту. </w:t>
            </w:r>
          </w:p>
          <w:p w:rsidR="00BF1D62" w:rsidRPr="00BF1D62" w:rsidRDefault="00BF1D62" w:rsidP="00BF1D6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F1D62" w:rsidRPr="00BF1D62" w:rsidRDefault="00BF1D62" w:rsidP="00BF1D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E99">
              <w:rPr>
                <w:rFonts w:ascii="Times New Roman" w:hAnsi="Times New Roman"/>
                <w:sz w:val="28"/>
                <w:szCs w:val="28"/>
              </w:rPr>
              <w:t xml:space="preserve">Учні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створюють власні плакати, підписують їх,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фотографують і обмінюют</w:t>
            </w:r>
            <w:r w:rsidR="00B8754F">
              <w:rPr>
                <w:rFonts w:ascii="Times New Roman" w:hAnsi="Times New Roman"/>
                <w:sz w:val="28"/>
                <w:szCs w:val="28"/>
              </w:rPr>
              <w:t xml:space="preserve">ься, використовуючи захищену </w:t>
            </w:r>
            <w:r w:rsidR="00B8754F" w:rsidRPr="001254AC">
              <w:rPr>
                <w:rFonts w:ascii="Times New Roman" w:hAnsi="Times New Roman"/>
                <w:sz w:val="28"/>
                <w:szCs w:val="28"/>
              </w:rPr>
              <w:t>он</w:t>
            </w:r>
            <w:r w:rsidRPr="001254AC">
              <w:rPr>
                <w:rFonts w:ascii="Times New Roman" w:hAnsi="Times New Roman"/>
                <w:sz w:val="28"/>
                <w:szCs w:val="28"/>
              </w:rPr>
              <w:t>лайн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мережу</w:t>
            </w:r>
            <w:r w:rsidRPr="00F95E9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6E2" w:rsidRDefault="003336E2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1A2F" w:rsidRDefault="00141A2F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A2F">
              <w:rPr>
                <w:rFonts w:ascii="Times New Roman" w:hAnsi="Times New Roman" w:cs="Times New Roman"/>
                <w:sz w:val="28"/>
                <w:szCs w:val="28"/>
              </w:rPr>
              <w:t xml:space="preserve">Анімаційний фільм «Дізнайся </w:t>
            </w:r>
            <w:r w:rsidRPr="00141A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 свою силу»</w:t>
            </w:r>
          </w:p>
          <w:p w:rsidR="00141A2F" w:rsidRPr="00141A2F" w:rsidRDefault="00141A2F" w:rsidP="00141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доступу:</w:t>
            </w:r>
          </w:p>
          <w:p w:rsidR="00141A2F" w:rsidRDefault="008554EB" w:rsidP="00141A2F">
            <w:pPr>
              <w:rPr>
                <w:rFonts w:ascii="Georgia" w:hAnsi="Georgia"/>
                <w:sz w:val="24"/>
                <w:szCs w:val="24"/>
              </w:rPr>
            </w:pPr>
            <w:hyperlink r:id="rId8" w:history="1">
              <w:r w:rsidR="00141A2F" w:rsidRPr="00141A2F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https://www.youtube.com/watch?v=h6Pk5TFoB8I&amp;feature=youtu.be&amp;fbclid=IwAR1JlBrgmECjwJ2SWNrQ6lP6EcIb8LSoyD1EGNTnHLcINjDx4upuk-P18ZA</w:t>
              </w:r>
            </w:hyperlink>
          </w:p>
          <w:p w:rsidR="0017782F" w:rsidRPr="002A3AA3" w:rsidRDefault="0017782F" w:rsidP="00B044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3AA3" w:rsidRPr="002A3AA3" w:rsidTr="008A5827">
        <w:trPr>
          <w:trHeight w:val="4814"/>
        </w:trPr>
        <w:tc>
          <w:tcPr>
            <w:tcW w:w="765" w:type="dxa"/>
          </w:tcPr>
          <w:p w:rsidR="002A3AA3" w:rsidRPr="002A3AA3" w:rsidRDefault="0017782F" w:rsidP="002A3A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  <w:r w:rsidR="002A3AA3"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3AA3" w:rsidRPr="002A3AA3" w:rsidRDefault="00343854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можуть приховуватися людські спогади? </w:t>
            </w:r>
          </w:p>
        </w:tc>
        <w:tc>
          <w:tcPr>
            <w:tcW w:w="6095" w:type="dxa"/>
            <w:gridSpan w:val="2"/>
          </w:tcPr>
          <w:p w:rsidR="00B0449E" w:rsidRPr="0017782F" w:rsidRDefault="00B0449E" w:rsidP="00B044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Читання/слухання казки Надійки Гербіш «Дивовижний фотоапарат» (Додаток</w:t>
            </w:r>
            <w:r w:rsidR="00834BF8"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) </w:t>
            </w:r>
          </w:p>
          <w:p w:rsidR="00B0449E" w:rsidRPr="0017782F" w:rsidRDefault="00B0449E" w:rsidP="00B044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</w:t>
            </w:r>
            <w:r w:rsidR="00834BF8"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говорення первинного сприйняття</w:t>
            </w:r>
          </w:p>
          <w:p w:rsidR="00B0449E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0449E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>Чому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вашу думку, </w:t>
            </w:r>
            <w:r w:rsidR="00B0449E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 має таку назву?</w:t>
            </w:r>
          </w:p>
          <w:p w:rsidR="008A5827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0449E" w:rsidRPr="008A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Хто головний </w:t>
            </w:r>
            <w:r w:rsidR="00834BF8" w:rsidRPr="008A5827">
              <w:rPr>
                <w:rFonts w:ascii="Times New Roman" w:eastAsia="Calibri" w:hAnsi="Times New Roman" w:cs="Times New Roman"/>
                <w:sz w:val="28"/>
                <w:szCs w:val="28"/>
              </w:rPr>
              <w:t>персонаж</w:t>
            </w:r>
            <w:r w:rsidR="00B0449E" w:rsidRPr="008A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8664A4" w:rsidRPr="008A5827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664A4" w:rsidRPr="008A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Хто другорядні персонажі? </w:t>
            </w:r>
          </w:p>
          <w:p w:rsidR="00B0449E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Чому дівчинка залишилась дома? Як вона до цього поставилася?</w:t>
            </w:r>
          </w:p>
          <w:p w:rsidR="00B0449E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робила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Мар’янка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, перш ніж звернула увагу на фотоапарат?</w:t>
            </w:r>
          </w:p>
          <w:p w:rsidR="008A5827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A5827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Доведіть, що цей твір – казка.</w:t>
            </w:r>
          </w:p>
          <w:p w:rsidR="00B0449E" w:rsidRDefault="009F712A" w:rsidP="009F712A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Як ви розумієте слова «Р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ечі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можуть зберігати твої спогади?»</w:t>
            </w:r>
          </w:p>
          <w:p w:rsidR="008A5827" w:rsidRPr="0017782F" w:rsidRDefault="008A5827" w:rsidP="008A5827">
            <w:pPr>
              <w:spacing w:after="200"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0449E" w:rsidRPr="0017782F" w:rsidRDefault="008664A4" w:rsidP="00B044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Творче читання. </w:t>
            </w:r>
            <w:r w:rsidR="008C5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Порада, співчуття. </w:t>
            </w: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Театр одного актора</w:t>
            </w:r>
          </w:p>
          <w:p w:rsidR="00B0449E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4266A7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Уявіть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що </w:t>
            </w:r>
            <w:r w:rsidR="004266A7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у вас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виникла можли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B8754F">
              <w:rPr>
                <w:rFonts w:ascii="Times New Roman" w:eastAsia="Calibri" w:hAnsi="Times New Roman" w:cs="Times New Roman"/>
                <w:sz w:val="28"/>
                <w:szCs w:val="28"/>
              </w:rPr>
              <w:t>ість поспілкуватися з Мар’янкою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. Щ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б </w:t>
            </w:r>
            <w:r w:rsidR="004266A7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їйрозповіли про особливості вашого карантину</w:t>
            </w:r>
            <w:r w:rsidR="00B0449E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8C5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б ви порадили Мар’янці? У чому би їй поспівчували? 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Як, на вашу думку, Мар’янка би реагувала? </w:t>
            </w:r>
          </w:p>
          <w:p w:rsidR="008664A4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Спробуйте розіграти уявний діалог з </w:t>
            </w:r>
            <w:r w:rsidR="008A5827">
              <w:rPr>
                <w:rFonts w:ascii="Times New Roman" w:eastAsia="Calibri" w:hAnsi="Times New Roman" w:cs="Times New Roman"/>
                <w:sz w:val="28"/>
                <w:szCs w:val="28"/>
              </w:rPr>
              <w:t>Мар’янкою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виконуючи обидві ролі. Зробіть аудіозапис діалогу. </w:t>
            </w:r>
          </w:p>
          <w:p w:rsidR="008664A4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B875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Прослухайте </w:t>
            </w:r>
            <w:r w:rsidR="00B8754F" w:rsidRPr="001254AC">
              <w:rPr>
                <w:rFonts w:ascii="Times New Roman" w:eastAsia="Calibri" w:hAnsi="Times New Roman" w:cs="Times New Roman"/>
                <w:sz w:val="28"/>
                <w:szCs w:val="28"/>
              </w:rPr>
              <w:t>аудіо</w:t>
            </w:r>
            <w:r w:rsidR="008664A4" w:rsidRPr="001254AC">
              <w:rPr>
                <w:rFonts w:ascii="Times New Roman" w:eastAsia="Calibri" w:hAnsi="Times New Roman" w:cs="Times New Roman"/>
                <w:sz w:val="28"/>
                <w:szCs w:val="28"/>
              </w:rPr>
              <w:t>запис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поміркуйте, чи слід змінити швидкість мовлення, тембр голосу, інтонації комусь з персонажів. </w:t>
            </w:r>
          </w:p>
          <w:p w:rsidR="008664A4" w:rsidRPr="0017782F" w:rsidRDefault="009F712A" w:rsidP="009F712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Розіграйте уявний діалог ще раз. Зробіть </w:t>
            </w:r>
            <w:r w:rsidR="008664A4"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аудіозапис діалогу та порівняйте з попереднім записом. Яке виконання вам сподобалось більше: перше чи друге? </w:t>
            </w:r>
          </w:p>
          <w:p w:rsidR="008664A4" w:rsidRPr="0017782F" w:rsidRDefault="008664A4" w:rsidP="008664A4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64A4" w:rsidRPr="0017782F" w:rsidRDefault="008664A4" w:rsidP="008664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Питання до тексту в </w:t>
            </w: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sms</w:t>
            </w:r>
          </w:p>
          <w:p w:rsidR="00B0449E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8A5827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Перевірте, чи уважно ваші однокласники читали текст. 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Сформулюйте три </w:t>
            </w:r>
            <w:r w:rsidR="008664A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запитання до </w:t>
            </w:r>
            <w:r w:rsidR="008664A4" w:rsidRPr="001254AC">
              <w:rPr>
                <w:rFonts w:ascii="Times New Roman" w:eastAsia="Calibri" w:hAnsi="Times New Roman" w:cs="Times New Roman"/>
                <w:sz w:val="28"/>
                <w:szCs w:val="28"/>
              </w:rPr>
              <w:t>тексту</w:t>
            </w:r>
            <w:r w:rsidR="008A5827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«</w:t>
            </w:r>
            <w:r w:rsidR="00B8754F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Дивов</w:t>
            </w:r>
            <w:r w:rsidR="008A5827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ижний</w:t>
            </w:r>
            <w:r w:rsidR="001254AC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8754F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фотоа</w:t>
            </w:r>
            <w:r w:rsidR="008A5827" w:rsidRPr="001254A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парат</w:t>
            </w:r>
            <w:r w:rsidR="008A5827" w:rsidRPr="009F712A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="008664A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 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відправте їх за допомогою 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sms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комусь із своїх однокласників. </w:t>
            </w:r>
          </w:p>
          <w:p w:rsidR="00343854" w:rsidRPr="009F712A" w:rsidRDefault="009F712A" w:rsidP="009F71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Дайте відповіді на отримані від однокласників питання за допомогою 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sms</w:t>
            </w:r>
            <w:r w:rsidR="00343854" w:rsidRPr="009F712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Чи не довелось вам перечитувати текст, щоб відповісти на запитання? </w:t>
            </w:r>
          </w:p>
          <w:p w:rsidR="002A3AA3" w:rsidRPr="0017782F" w:rsidRDefault="002A3AA3" w:rsidP="00FD542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B0449E" w:rsidRPr="0017782F" w:rsidRDefault="00B0449E" w:rsidP="00B044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Надійки Гербіш «Дивовижний фотоапарат»</w:t>
            </w:r>
          </w:p>
          <w:p w:rsidR="008664A4" w:rsidRPr="0017782F" w:rsidRDefault="00B0449E" w:rsidP="00B044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Режим доступу:</w:t>
            </w:r>
          </w:p>
          <w:p w:rsidR="00B0449E" w:rsidRPr="0017782F" w:rsidRDefault="008554EB" w:rsidP="00B0449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r w:rsidR="00B0449E" w:rsidRPr="0017782F">
                <w:rPr>
                  <w:rStyle w:val="a5"/>
                  <w:rFonts w:ascii="Times New Roman" w:eastAsia="Calibri" w:hAnsi="Times New Roman" w:cs="Times New Roman"/>
                  <w:sz w:val="28"/>
                  <w:szCs w:val="28"/>
                </w:rPr>
                <w:t>http://posnayko.com.ua/reader/mediapolka/storyes_ukr.html?story=21</w:t>
              </w:r>
            </w:hyperlink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17782F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266A7" w:rsidRPr="0017782F" w:rsidRDefault="004266A7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3854" w:rsidRPr="0017782F" w:rsidRDefault="00343854" w:rsidP="004266A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266A7" w:rsidRPr="0017782F" w:rsidRDefault="004266A7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3AA3" w:rsidRPr="002A3AA3" w:rsidTr="00AC3032">
        <w:trPr>
          <w:trHeight w:val="676"/>
        </w:trPr>
        <w:tc>
          <w:tcPr>
            <w:tcW w:w="765" w:type="dxa"/>
          </w:tcPr>
          <w:p w:rsidR="002A3AA3" w:rsidRPr="002A3AA3" w:rsidRDefault="0017782F" w:rsidP="002A3A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  <w:r w:rsidR="002A3AA3" w:rsidRPr="002A3AA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A3AA3" w:rsidRPr="002A3AA3" w:rsidRDefault="00C31B85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 можуть приховуватися людські спогади? (Продовження.)</w:t>
            </w:r>
          </w:p>
        </w:tc>
        <w:tc>
          <w:tcPr>
            <w:tcW w:w="6095" w:type="dxa"/>
            <w:gridSpan w:val="2"/>
          </w:tcPr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Перегляд відео «Історія появи фотоапарату»</w:t>
            </w: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Виконання тестових завдань на платформі LearningApps.org </w:t>
            </w:r>
          </w:p>
          <w:p w:rsidR="00C31B85" w:rsidRPr="009F712A" w:rsidRDefault="009F712A" w:rsidP="009F71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1B85" w:rsidRPr="009F712A">
              <w:rPr>
                <w:rFonts w:ascii="Times New Roman" w:hAnsi="Times New Roman" w:cs="Times New Roman"/>
                <w:sz w:val="28"/>
                <w:szCs w:val="28"/>
              </w:rPr>
              <w:t>Перегляньте відео та дайте відповіді на тестові запитання.</w:t>
            </w: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B85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hAnsi="Times New Roman" w:cs="Times New Roman"/>
                <w:b/>
                <w:sz w:val="28"/>
                <w:szCs w:val="28"/>
              </w:rPr>
              <w:t>Утворення складних слів</w:t>
            </w:r>
          </w:p>
          <w:p w:rsidR="00C31B85" w:rsidRPr="009F712A" w:rsidRDefault="009F712A" w:rsidP="009F71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1B85" w:rsidRPr="009F712A">
              <w:rPr>
                <w:rFonts w:ascii="Times New Roman" w:hAnsi="Times New Roman" w:cs="Times New Roman"/>
                <w:sz w:val="28"/>
                <w:szCs w:val="28"/>
              </w:rPr>
              <w:t>Утворіть якомога більше складних слів, до складу яких входить</w:t>
            </w:r>
            <w:r w:rsidR="00125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54F" w:rsidRPr="001254AC">
              <w:rPr>
                <w:rFonts w:ascii="Times New Roman" w:hAnsi="Times New Roman" w:cs="Times New Roman"/>
                <w:sz w:val="28"/>
                <w:szCs w:val="28"/>
              </w:rPr>
              <w:t>частина</w:t>
            </w:r>
            <w:r w:rsidR="00C31B85" w:rsidRPr="009F712A">
              <w:rPr>
                <w:rFonts w:ascii="Times New Roman" w:hAnsi="Times New Roman" w:cs="Times New Roman"/>
                <w:sz w:val="28"/>
                <w:szCs w:val="28"/>
              </w:rPr>
              <w:t xml:space="preserve"> фото- </w:t>
            </w:r>
          </w:p>
          <w:p w:rsidR="00C31B85" w:rsidRPr="0017782F" w:rsidRDefault="00C31B85" w:rsidP="00C31B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78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17782F">
              <w:rPr>
                <w:rFonts w:ascii="Times New Roman" w:hAnsi="Times New Roman" w:cs="Times New Roman"/>
                <w:i/>
                <w:sz w:val="28"/>
                <w:szCs w:val="28"/>
              </w:rPr>
              <w:t>Фотоапарат, фотокамера, фотограф, фотокореспондент, фотоательє, фотостудія,</w:t>
            </w: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Фотографія,фотографування тощо</w:t>
            </w:r>
            <w:r w:rsidRPr="0017782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C31B85" w:rsidRPr="0017782F" w:rsidRDefault="00C31B85" w:rsidP="00C31B85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hAnsi="Times New Roman" w:cs="Times New Roman"/>
                <w:sz w:val="28"/>
                <w:szCs w:val="28"/>
              </w:rPr>
              <w:t xml:space="preserve">Там, де зможете, визначте склад слова. Які питання у вас виникли до складу слів? </w:t>
            </w: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FE4" w:rsidRPr="00973C55" w:rsidRDefault="00332FE4" w:rsidP="00332F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Запис речень під диктування. Зміна слів-назв </w:t>
            </w:r>
            <w:r w:rsidRPr="00973C5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дій за особами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1, 2, 3 особа</w:t>
            </w:r>
          </w:p>
          <w:p w:rsidR="00332FE4" w:rsidRPr="00973C55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C55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973C55">
              <w:rPr>
                <w:rFonts w:ascii="Times New Roman" w:hAnsi="Times New Roman"/>
                <w:sz w:val="28"/>
                <w:szCs w:val="28"/>
              </w:rPr>
              <w:t xml:space="preserve">Запишіть текст під диктування. Орфограми слабкої позиції звука позначайте рискою. </w:t>
            </w:r>
          </w:p>
          <w:p w:rsidR="00332FE4" w:rsidRPr="00973C55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Pr="00973C55" w:rsidRDefault="00332FE4" w:rsidP="00332FE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Мар’янка  фотографує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Фотоапарат моргає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Тато читає</w:t>
            </w:r>
            <w:r w:rsidRPr="00973C55">
              <w:rPr>
                <w:rFonts w:ascii="Times New Roman" w:hAnsi="Times New Roman"/>
                <w:i/>
                <w:sz w:val="28"/>
                <w:szCs w:val="28"/>
              </w:rPr>
              <w:t xml:space="preserve">.  </w:t>
            </w:r>
          </w:p>
          <w:p w:rsidR="00332FE4" w:rsidRPr="00973C55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32FE4" w:rsidRPr="009F712A">
              <w:rPr>
                <w:rFonts w:ascii="Times New Roman" w:hAnsi="Times New Roman"/>
                <w:sz w:val="28"/>
                <w:szCs w:val="28"/>
              </w:rPr>
              <w:t xml:space="preserve">Чи трапилися вам орфограми слабких позицій? </w:t>
            </w:r>
          </w:p>
          <w:p w:rsidR="00332FE4" w:rsidRPr="009F712A" w:rsidRDefault="009F712A" w:rsidP="009F71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32FE4" w:rsidRPr="009F712A">
              <w:rPr>
                <w:rFonts w:ascii="Times New Roman" w:hAnsi="Times New Roman"/>
                <w:sz w:val="28"/>
                <w:szCs w:val="28"/>
              </w:rPr>
              <w:t xml:space="preserve">Уявіть собі, що про ці події розказує не автор казки, а самі персонажі. Запишіть, які форми слів-назв дії використає кожен з учасників діалогів. Якщо у формах з’являться орфограми слабких позицій – позначайте їх рискою. 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Мар’янка  → фотоапарату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Він________________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Фотоапарат  → </w:t>
            </w:r>
            <w:r w:rsidR="009F712A">
              <w:rPr>
                <w:rFonts w:ascii="Times New Roman" w:hAnsi="Times New Roman"/>
                <w:sz w:val="28"/>
                <w:szCs w:val="28"/>
              </w:rPr>
              <w:t>татові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9F712A">
              <w:rPr>
                <w:rFonts w:ascii="Times New Roman" w:hAnsi="Times New Roman"/>
                <w:sz w:val="28"/>
                <w:szCs w:val="28"/>
              </w:rPr>
              <w:t>она</w:t>
            </w:r>
            <w:r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Тато   → </w:t>
            </w:r>
            <w:r w:rsidR="009F712A">
              <w:rPr>
                <w:rFonts w:ascii="Times New Roman" w:hAnsi="Times New Roman"/>
                <w:sz w:val="28"/>
                <w:szCs w:val="28"/>
              </w:rPr>
              <w:t xml:space="preserve">Мар’янці 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 _________________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9F712A">
              <w:rPr>
                <w:rFonts w:ascii="Times New Roman" w:hAnsi="Times New Roman"/>
                <w:sz w:val="28"/>
                <w:szCs w:val="28"/>
              </w:rPr>
              <w:t>ін</w:t>
            </w:r>
            <w:r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  <w:p w:rsidR="00332FE4" w:rsidRPr="00D663EB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32FE4" w:rsidRDefault="00332FE4" w:rsidP="00332FE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5BD1">
              <w:rPr>
                <w:rFonts w:ascii="Times New Roman" w:hAnsi="Times New Roman"/>
                <w:sz w:val="28"/>
                <w:szCs w:val="28"/>
              </w:rPr>
              <w:t xml:space="preserve">Чи трапилися орфограми?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 якій частині слова? </w:t>
            </w:r>
          </w:p>
          <w:p w:rsidR="00332FE4" w:rsidRDefault="00332FE4" w:rsidP="00332F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1B85" w:rsidRDefault="00C31B85" w:rsidP="00C31B85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2F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Важливо!</w:t>
            </w:r>
            <w:r w:rsidR="00332FE4" w:rsidRPr="00332FE4">
              <w:rPr>
                <w:rFonts w:ascii="Times New Roman" w:hAnsi="Times New Roman" w:cs="Times New Roman"/>
                <w:sz w:val="28"/>
                <w:szCs w:val="28"/>
              </w:rPr>
              <w:t xml:space="preserve">Форми </w:t>
            </w:r>
            <w:r w:rsidR="00332FE4">
              <w:rPr>
                <w:rFonts w:ascii="Times New Roman" w:hAnsi="Times New Roman" w:cs="Times New Roman"/>
                <w:sz w:val="28"/>
                <w:szCs w:val="28"/>
              </w:rPr>
              <w:t xml:space="preserve">слова-назви дії, які пов’язуються зі словом Я, називаються формами </w:t>
            </w:r>
            <w:r w:rsidR="00332FE4" w:rsidRPr="009F712A">
              <w:rPr>
                <w:rFonts w:ascii="Times New Roman" w:hAnsi="Times New Roman" w:cs="Times New Roman"/>
                <w:b/>
                <w:sz w:val="28"/>
                <w:szCs w:val="28"/>
              </w:rPr>
              <w:t>1 особи</w:t>
            </w:r>
            <w:r w:rsidR="00332F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FE4" w:rsidRDefault="00332FE4" w:rsidP="00332F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32FE4">
              <w:rPr>
                <w:rFonts w:ascii="Times New Roman" w:hAnsi="Times New Roman" w:cs="Times New Roman"/>
                <w:sz w:val="28"/>
                <w:szCs w:val="28"/>
              </w:rPr>
              <w:t xml:space="preserve">Форми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слова-назви дії, які пов’язуються зі словом ТИ, називаються формами </w:t>
            </w:r>
            <w:r w:rsidRPr="009F712A">
              <w:rPr>
                <w:rFonts w:ascii="Times New Roman" w:hAnsi="Times New Roman" w:cs="Times New Roman"/>
                <w:b/>
                <w:sz w:val="28"/>
                <w:szCs w:val="28"/>
              </w:rPr>
              <w:t>2 особи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FE4" w:rsidRDefault="00332FE4" w:rsidP="00332FE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32FE4">
              <w:rPr>
                <w:rFonts w:ascii="Times New Roman" w:hAnsi="Times New Roman" w:cs="Times New Roman"/>
                <w:sz w:val="28"/>
                <w:szCs w:val="28"/>
              </w:rPr>
              <w:t xml:space="preserve">Форми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слова-назви дії, які пов’язуються зі словом ВІН, ВОНА, ВОНО, називаються формами </w:t>
            </w:r>
            <w:r w:rsidRPr="009F712A">
              <w:rPr>
                <w:rFonts w:ascii="Times New Roman" w:hAnsi="Times New Roman" w:cs="Times New Roman"/>
                <w:b/>
                <w:sz w:val="28"/>
                <w:szCs w:val="28"/>
              </w:rPr>
              <w:t>3 особи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FE4" w:rsidRDefault="00332FE4" w:rsidP="00332FE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2FE4" w:rsidRDefault="00332FE4" w:rsidP="00332FE4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FE4">
              <w:rPr>
                <w:rFonts w:ascii="Times New Roman" w:hAnsi="Times New Roman" w:cs="Times New Roman"/>
                <w:sz w:val="28"/>
                <w:szCs w:val="28"/>
              </w:rPr>
              <w:t xml:space="preserve">Як ви думаєте, чи є форми особи в множині? </w:t>
            </w:r>
          </w:p>
          <w:p w:rsidR="00332FE4" w:rsidRPr="00776A29" w:rsidRDefault="00332FE4" w:rsidP="00776A2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B85" w:rsidRPr="0017782F" w:rsidRDefault="00C31B85" w:rsidP="00C31B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Проєкт «5 днів фотопригод»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Запропонуйте взяти участь у фотопроєкті, виконуючи кожного дня по одному завданню.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День 1. Фото, яке розповідає, що вам подобається.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День 2. Фото людини, яку ви любите.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День 3. Фото з пейзажем.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День 4. Фото, яке показує емоції.</w:t>
            </w:r>
          </w:p>
          <w:p w:rsidR="00C31B85" w:rsidRPr="0017782F" w:rsidRDefault="00C31B85" w:rsidP="00C31B8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sz w:val="28"/>
                <w:szCs w:val="28"/>
              </w:rPr>
              <w:t>День 5. Фото вашого улюбленого місця.</w:t>
            </w:r>
          </w:p>
          <w:p w:rsidR="00C31B85" w:rsidRPr="0017782F" w:rsidRDefault="00C31B85" w:rsidP="00C31B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1B85" w:rsidRPr="00C31B85" w:rsidRDefault="00C31B85" w:rsidP="00C31B85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A3AA3" w:rsidRDefault="001B5A56" w:rsidP="001B5A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Створ</w:t>
            </w:r>
            <w:r w:rsidR="00C31B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ення власного висловлення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 «</w:t>
            </w:r>
            <w:r w:rsidR="00AE57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Фотовиставка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вдома».</w:t>
            </w:r>
            <w:r w:rsidR="0063483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Перевірка орфограм. </w:t>
            </w:r>
          </w:p>
          <w:p w:rsidR="00634837" w:rsidRPr="00D4683C" w:rsidRDefault="00634837" w:rsidP="006348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4683C">
              <w:rPr>
                <w:rFonts w:ascii="Times New Roman" w:hAnsi="Times New Roman"/>
                <w:b/>
                <w:sz w:val="28"/>
                <w:szCs w:val="28"/>
              </w:rPr>
              <w:t>Редагування 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ексту</w:t>
            </w:r>
          </w:p>
          <w:p w:rsidR="00634837" w:rsidRDefault="00634837" w:rsidP="001B5A5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31B85" w:rsidRDefault="00C31B85" w:rsidP="001B5A5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є у вас куточок для </w:t>
            </w:r>
            <w:r w:rsidR="00AE570F">
              <w:rPr>
                <w:rFonts w:ascii="Times New Roman" w:eastAsia="Calibri" w:hAnsi="Times New Roman" w:cs="Times New Roman"/>
                <w:sz w:val="28"/>
                <w:szCs w:val="28"/>
              </w:rPr>
              <w:t>фотовиставки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вдома? </w:t>
            </w:r>
          </w:p>
          <w:p w:rsidR="001B5A56" w:rsidRDefault="001B5A56" w:rsidP="001B5A5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Що потрібно для створення</w:t>
            </w:r>
            <w:r w:rsidR="00C31B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такого  куточка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1B5A56" w:rsidRDefault="00634837" w:rsidP="001B5A56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</w:t>
            </w:r>
            <w:r w:rsidR="00AE570F">
              <w:rPr>
                <w:rFonts w:ascii="Times New Roman" w:eastAsia="Calibri" w:hAnsi="Times New Roman" w:cs="Times New Roman"/>
                <w:sz w:val="28"/>
                <w:szCs w:val="28"/>
              </w:rPr>
              <w:t>апи</w:t>
            </w:r>
            <w:r w:rsidR="00C31B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шіть, </w:t>
            </w:r>
            <w:r w:rsidR="00AE57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 і як вдома </w:t>
            </w:r>
            <w:r w:rsidR="00C31B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 </w:t>
            </w:r>
            <w:r w:rsidR="00AE570F">
              <w:rPr>
                <w:rFonts w:ascii="Times New Roman" w:eastAsia="Calibri" w:hAnsi="Times New Roman" w:cs="Times New Roman"/>
                <w:sz w:val="28"/>
                <w:szCs w:val="28"/>
              </w:rPr>
              <w:t>можете  обладнати такий куточок</w:t>
            </w:r>
            <w:r w:rsidR="001B5A5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AE570F" w:rsidRDefault="00AE570F" w:rsidP="00634837">
            <w:pPr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4837" w:rsidRPr="00634837" w:rsidRDefault="00634837" w:rsidP="0063483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63483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Варіант 1. </w:t>
            </w:r>
          </w:p>
          <w:p w:rsidR="00634837" w:rsidRDefault="00634837" w:rsidP="00634837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</w:t>
            </w:r>
            <w:r w:rsidR="00B8754F">
              <w:rPr>
                <w:rFonts w:ascii="Times New Roman" w:hAnsi="Times New Roman"/>
                <w:sz w:val="28"/>
                <w:szCs w:val="28"/>
                <w:lang w:val="ru-RU"/>
              </w:rPr>
              <w:t>Сфотографуйте</w:t>
            </w:r>
            <w:r w:rsidRPr="009D273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текст. </w:t>
            </w:r>
            <w:r w:rsidRPr="009D2736">
              <w:rPr>
                <w:rFonts w:ascii="Times New Roman" w:hAnsi="Times New Roman"/>
                <w:sz w:val="28"/>
                <w:szCs w:val="28"/>
              </w:rPr>
              <w:t xml:space="preserve">Обміняйтеся з кимось </w:t>
            </w:r>
            <w:r w:rsidR="00B8754F">
              <w:rPr>
                <w:rFonts w:ascii="Times New Roman" w:hAnsi="Times New Roman"/>
                <w:sz w:val="28"/>
                <w:szCs w:val="28"/>
              </w:rPr>
              <w:t xml:space="preserve">з однокласників в захищеній  </w:t>
            </w:r>
            <w:r w:rsidR="00B8754F" w:rsidRPr="001254AC">
              <w:rPr>
                <w:rFonts w:ascii="Times New Roman" w:hAnsi="Times New Roman"/>
                <w:sz w:val="28"/>
                <w:szCs w:val="28"/>
              </w:rPr>
              <w:t>он</w:t>
            </w:r>
            <w:r w:rsidRPr="001254AC">
              <w:rPr>
                <w:rFonts w:ascii="Times New Roman" w:hAnsi="Times New Roman"/>
                <w:sz w:val="28"/>
                <w:szCs w:val="28"/>
              </w:rPr>
              <w:t>лайн м</w:t>
            </w:r>
            <w:r w:rsidRPr="009D2736">
              <w:rPr>
                <w:rFonts w:ascii="Times New Roman" w:hAnsi="Times New Roman"/>
                <w:sz w:val="28"/>
                <w:szCs w:val="28"/>
              </w:rPr>
              <w:t xml:space="preserve">ережі </w:t>
            </w:r>
            <w:r>
              <w:rPr>
                <w:rFonts w:ascii="Times New Roman" w:hAnsi="Times New Roman"/>
                <w:sz w:val="28"/>
                <w:szCs w:val="28"/>
              </w:rPr>
              <w:t>текстами та прочитайте.</w:t>
            </w:r>
          </w:p>
          <w:p w:rsidR="00634837" w:rsidRPr="009D2736" w:rsidRDefault="00634837" w:rsidP="00634837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D2736">
              <w:rPr>
                <w:rFonts w:ascii="Times New Roman" w:hAnsi="Times New Roman"/>
                <w:sz w:val="28"/>
                <w:szCs w:val="28"/>
              </w:rPr>
              <w:t xml:space="preserve">Напишіть короткий коментар в </w:t>
            </w:r>
            <w:r w:rsidRPr="009D2736">
              <w:rPr>
                <w:rFonts w:ascii="Times New Roman" w:hAnsi="Times New Roman"/>
                <w:sz w:val="28"/>
                <w:szCs w:val="28"/>
                <w:lang w:val="en-US"/>
              </w:rPr>
              <w:t>sms</w:t>
            </w:r>
            <w:r w:rsidRPr="009D2736">
              <w:rPr>
                <w:rFonts w:ascii="Times New Roman" w:hAnsi="Times New Roman"/>
                <w:sz w:val="28"/>
                <w:szCs w:val="28"/>
              </w:rPr>
              <w:t>, що вам сподобалося в текстах одне одного.</w:t>
            </w:r>
          </w:p>
          <w:p w:rsidR="00634837" w:rsidRPr="009D2736" w:rsidRDefault="00634837" w:rsidP="00634837">
            <w:pPr>
              <w:pStyle w:val="a6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4683C">
              <w:rPr>
                <w:rFonts w:ascii="Times New Roman" w:hAnsi="Times New Roman"/>
                <w:sz w:val="28"/>
                <w:szCs w:val="28"/>
              </w:rPr>
              <w:t>Поміркуйте, чи варто вам уточнити щось в своєму тексті. Відредагуйте власний текст.</w:t>
            </w:r>
          </w:p>
          <w:p w:rsidR="00634837" w:rsidRPr="00634837" w:rsidRDefault="00634837" w:rsidP="0063483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В</w:t>
            </w:r>
            <w:r w:rsidRPr="00634837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аріант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2.</w:t>
            </w:r>
          </w:p>
          <w:p w:rsidR="00FD542D" w:rsidRPr="00634837" w:rsidRDefault="00634837" w:rsidP="00AE570F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27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Прочитайте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текст</w:t>
            </w:r>
            <w:r w:rsidRPr="009D27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рідним. Запитайте,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 мали вони в своєму дитинстві такий куточок в кімнаті</w:t>
            </w:r>
            <w:r w:rsidRPr="009D2736">
              <w:rPr>
                <w:rFonts w:ascii="Times New Roman" w:eastAsia="Calibri" w:hAnsi="Times New Roman" w:cs="Times New Roman"/>
                <w:sz w:val="28"/>
                <w:szCs w:val="28"/>
              </w:rPr>
              <w:t>. За по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треби відредагуйте свій текст</w:t>
            </w:r>
            <w:r w:rsidRPr="009D27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111" w:type="dxa"/>
          </w:tcPr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Історія появи фотоапарату</w:t>
            </w: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Режим доступу:</w:t>
            </w:r>
          </w:p>
          <w:p w:rsidR="00C31B85" w:rsidRPr="0017782F" w:rsidRDefault="008554EB" w:rsidP="00C31B85">
            <w:pPr>
              <w:spacing w:after="0" w:line="240" w:lineRule="auto"/>
              <w:contextualSpacing/>
            </w:pPr>
            <w:hyperlink r:id="rId10" w:history="1">
              <w:r w:rsidR="00C31B85" w:rsidRPr="0017782F">
                <w:rPr>
                  <w:color w:val="0000FF"/>
                  <w:u w:val="single"/>
                </w:rPr>
                <w:t>https://www.youtube.com/watch?v=c0ik4ss4PFQ</w:t>
              </w:r>
            </w:hyperlink>
          </w:p>
          <w:p w:rsidR="00C31B85" w:rsidRPr="0017782F" w:rsidRDefault="00C31B85" w:rsidP="00C31B85">
            <w:pPr>
              <w:spacing w:after="0" w:line="240" w:lineRule="auto"/>
              <w:contextualSpacing/>
            </w:pPr>
          </w:p>
          <w:p w:rsidR="00C31B85" w:rsidRPr="0017782F" w:rsidRDefault="00C31B85" w:rsidP="00C31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782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Історія фотоапарата </w:t>
            </w:r>
            <w:hyperlink r:id="rId11" w:history="1">
              <w:r w:rsidRPr="0017782F">
                <w:rPr>
                  <w:rStyle w:val="a5"/>
                  <w:rFonts w:ascii="Times New Roman" w:eastAsia="Calibri" w:hAnsi="Times New Roman" w:cs="Times New Roman"/>
                  <w:sz w:val="28"/>
                  <w:szCs w:val="28"/>
                </w:rPr>
                <w:t>https://learningapps.org/9745026</w:t>
              </w:r>
            </w:hyperlink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A3AA3" w:rsidRPr="002A3AA3" w:rsidRDefault="002A3AA3" w:rsidP="002A3AA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128E8" w:rsidRDefault="00A128E8" w:rsidP="00B8754F">
      <w:pPr>
        <w:spacing w:after="0" w:line="240" w:lineRule="auto"/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lastRenderedPageBreak/>
        <w:br w:type="page"/>
      </w:r>
    </w:p>
    <w:p w:rsidR="002A3AA3" w:rsidRDefault="002A3AA3" w:rsidP="002A3AA3">
      <w:pPr>
        <w:spacing w:before="77" w:after="77" w:line="240" w:lineRule="auto"/>
        <w:ind w:right="77"/>
        <w:rPr>
          <w:rFonts w:ascii="Times New Roman" w:eastAsia="Times New Roman" w:hAnsi="Times New Roman" w:cs="Times New Roman"/>
          <w:b/>
          <w:color w:val="1F1F1F"/>
          <w:sz w:val="24"/>
          <w:szCs w:val="24"/>
          <w:lang w:val="ru-RU" w:eastAsia="ru-RU"/>
        </w:rPr>
      </w:pPr>
      <w:r w:rsidRPr="002A3AA3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lastRenderedPageBreak/>
        <w:t>Додаток 1</w:t>
      </w:r>
    </w:p>
    <w:p w:rsidR="00D4683C" w:rsidRPr="007D0E81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Прочитай речення та поміркуй над значенням виділеного слова. </w:t>
      </w:r>
    </w:p>
    <w:p w:rsidR="00D4683C" w:rsidRPr="007D0E81" w:rsidRDefault="00D4683C" w:rsidP="00D4683C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D4683C" w:rsidRDefault="00D4683C" w:rsidP="007D0E81">
      <w:pPr>
        <w:pStyle w:val="a6"/>
        <w:spacing w:after="0" w:line="480" w:lineRule="auto"/>
        <w:ind w:left="1077"/>
        <w:rPr>
          <w:rFonts w:ascii="Times New Roman" w:eastAsia="Calibri" w:hAnsi="Times New Roman" w:cs="Times New Roman"/>
          <w:sz w:val="32"/>
          <w:szCs w:val="32"/>
        </w:rPr>
      </w:pP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Даринка ніяк не могла зрозуміти, як тверде </w:t>
      </w:r>
      <w:r w:rsidRPr="00D4683C">
        <w:rPr>
          <w:rFonts w:ascii="Times New Roman" w:eastAsia="Calibri" w:hAnsi="Times New Roman" w:cs="Times New Roman"/>
          <w:b/>
          <w:i/>
          <w:sz w:val="32"/>
          <w:szCs w:val="32"/>
        </w:rPr>
        <w:t>мило</w:t>
      </w: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 перетворюється у пахучу і таку м’яку піну.</w:t>
      </w:r>
    </w:p>
    <w:p w:rsidR="00D4683C" w:rsidRDefault="00D4683C" w:rsidP="007D0E81">
      <w:pPr>
        <w:pStyle w:val="a6"/>
        <w:spacing w:after="0" w:line="480" w:lineRule="auto"/>
        <w:ind w:left="1077"/>
        <w:rPr>
          <w:rFonts w:ascii="Times New Roman" w:eastAsia="Calibri" w:hAnsi="Times New Roman" w:cs="Times New Roman"/>
          <w:sz w:val="32"/>
          <w:szCs w:val="32"/>
        </w:rPr>
      </w:pP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Гріючись на сонечку, маленьке кошеня </w:t>
      </w:r>
      <w:r w:rsidRPr="00D4683C">
        <w:rPr>
          <w:rFonts w:ascii="Times New Roman" w:eastAsia="Calibri" w:hAnsi="Times New Roman" w:cs="Times New Roman"/>
          <w:b/>
          <w:i/>
          <w:sz w:val="32"/>
          <w:szCs w:val="32"/>
        </w:rPr>
        <w:t>мило</w:t>
      </w: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 лапку і стиха муркотіло.</w:t>
      </w:r>
    </w:p>
    <w:p w:rsidR="00D4683C" w:rsidRPr="00D4683C" w:rsidRDefault="00D4683C" w:rsidP="00D4683C">
      <w:pPr>
        <w:pStyle w:val="a6"/>
        <w:spacing w:after="0" w:line="240" w:lineRule="auto"/>
        <w:ind w:left="1080"/>
        <w:rPr>
          <w:rFonts w:ascii="Times New Roman" w:eastAsia="Calibri" w:hAnsi="Times New Roman" w:cs="Times New Roman"/>
          <w:sz w:val="32"/>
          <w:szCs w:val="32"/>
        </w:rPr>
      </w:pPr>
    </w:p>
    <w:p w:rsidR="00D4683C" w:rsidRPr="007D0E81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У якому реченні слово </w:t>
      </w:r>
      <w:r w:rsidRPr="007D0E81">
        <w:rPr>
          <w:rFonts w:ascii="Times New Roman" w:eastAsia="Calibri" w:hAnsi="Times New Roman" w:cs="Times New Roman"/>
          <w:i/>
          <w:sz w:val="28"/>
          <w:szCs w:val="28"/>
        </w:rPr>
        <w:t>мило</w:t>
      </w: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 називає предмет, а в якому - дію? Познач назву предмета кружечком, а назву дії трикутником. </w:t>
      </w:r>
    </w:p>
    <w:p w:rsidR="00D4683C" w:rsidRPr="007D0E81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Поясни значення кожного з цих слів. </w:t>
      </w:r>
    </w:p>
    <w:p w:rsidR="00D4683C" w:rsidRPr="007D0E81" w:rsidRDefault="00D4683C" w:rsidP="00D4683C">
      <w:pPr>
        <w:pStyle w:val="a6"/>
        <w:spacing w:after="0" w:line="24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7D0E81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>З яким твердженням ти погоджуєшся</w:t>
      </w:r>
      <w:r w:rsidRPr="007D0E8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? </w:t>
      </w:r>
      <w:r w:rsidRPr="007D0E81">
        <w:rPr>
          <w:rFonts w:ascii="Times New Roman" w:eastAsia="Calibri" w:hAnsi="Times New Roman" w:cs="Times New Roman"/>
          <w:sz w:val="28"/>
          <w:szCs w:val="28"/>
        </w:rPr>
        <w:t>Підкресли  те твердження.</w:t>
      </w:r>
    </w:p>
    <w:p w:rsidR="00D4683C" w:rsidRPr="007D0E81" w:rsidRDefault="00D4683C" w:rsidP="00D4683C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D4683C" w:rsidRDefault="00D4683C" w:rsidP="007D0E81">
      <w:pPr>
        <w:pStyle w:val="a6"/>
        <w:spacing w:after="0" w:line="360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а) </w:t>
      </w:r>
      <w:r w:rsidRPr="00D4683C">
        <w:rPr>
          <w:rFonts w:ascii="Times New Roman" w:eastAsia="Calibri" w:hAnsi="Times New Roman" w:cs="Times New Roman"/>
          <w:i/>
          <w:sz w:val="32"/>
          <w:szCs w:val="32"/>
        </w:rPr>
        <w:t>в реченнях використано те саме слово;</w:t>
      </w:r>
    </w:p>
    <w:p w:rsidR="00D4683C" w:rsidRPr="00D4683C" w:rsidRDefault="00D4683C" w:rsidP="007D0E81">
      <w:pPr>
        <w:pStyle w:val="a6"/>
        <w:spacing w:after="0" w:line="360" w:lineRule="auto"/>
        <w:rPr>
          <w:rFonts w:ascii="Times New Roman" w:eastAsia="Calibri" w:hAnsi="Times New Roman" w:cs="Times New Roman"/>
          <w:i/>
          <w:sz w:val="32"/>
          <w:szCs w:val="32"/>
        </w:rPr>
      </w:pPr>
      <w:r w:rsidRPr="00D4683C">
        <w:rPr>
          <w:rFonts w:ascii="Times New Roman" w:eastAsia="Calibri" w:hAnsi="Times New Roman" w:cs="Times New Roman"/>
          <w:i/>
          <w:sz w:val="32"/>
          <w:szCs w:val="32"/>
        </w:rPr>
        <w:t xml:space="preserve">б) в реченнях використані різні форми того самого слова; </w:t>
      </w:r>
    </w:p>
    <w:p w:rsidR="00D4683C" w:rsidRPr="00D4683C" w:rsidRDefault="00D4683C" w:rsidP="007D0E81">
      <w:pPr>
        <w:pStyle w:val="a6"/>
        <w:spacing w:after="0" w:line="360" w:lineRule="auto"/>
        <w:rPr>
          <w:rFonts w:ascii="Times New Roman" w:eastAsia="Calibri" w:hAnsi="Times New Roman" w:cs="Times New Roman"/>
          <w:i/>
          <w:sz w:val="32"/>
          <w:szCs w:val="32"/>
          <w:lang w:val="ru-RU"/>
        </w:rPr>
      </w:pPr>
      <w:r w:rsidRPr="00D4683C">
        <w:rPr>
          <w:rFonts w:ascii="Times New Roman" w:eastAsia="Calibri" w:hAnsi="Times New Roman" w:cs="Times New Roman"/>
          <w:i/>
          <w:sz w:val="32"/>
          <w:szCs w:val="32"/>
        </w:rPr>
        <w:t>в) в реченнях використані два різних слова, які звучать однаково.</w:t>
      </w:r>
    </w:p>
    <w:p w:rsidR="00D4683C" w:rsidRPr="00D4683C" w:rsidRDefault="00D4683C" w:rsidP="00D4683C">
      <w:pPr>
        <w:pStyle w:val="a6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</w:p>
    <w:p w:rsidR="007D0E81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>Запиш</w:t>
      </w:r>
      <w:r w:rsidR="007D0E81" w:rsidRPr="007D0E81">
        <w:rPr>
          <w:rFonts w:ascii="Times New Roman" w:eastAsia="Calibri" w:hAnsi="Times New Roman" w:cs="Times New Roman"/>
          <w:sz w:val="28"/>
          <w:szCs w:val="28"/>
        </w:rPr>
        <w:t>и</w:t>
      </w: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 усі форми слова </w:t>
      </w:r>
      <w:r w:rsidRPr="007D0E81">
        <w:rPr>
          <w:rFonts w:ascii="Times New Roman" w:eastAsia="Calibri" w:hAnsi="Times New Roman" w:cs="Times New Roman"/>
          <w:i/>
          <w:sz w:val="28"/>
          <w:szCs w:val="28"/>
        </w:rPr>
        <w:t>мило</w:t>
      </w: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, яке називає предмет. Як утворити відмінкові форми? А скільки форм у слова </w:t>
      </w:r>
      <w:r w:rsidRPr="007D0E81">
        <w:rPr>
          <w:rFonts w:ascii="Times New Roman" w:eastAsia="Calibri" w:hAnsi="Times New Roman" w:cs="Times New Roman"/>
          <w:i/>
          <w:sz w:val="28"/>
          <w:szCs w:val="28"/>
        </w:rPr>
        <w:t>мило</w:t>
      </w: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 всього? Чому 14?  </w:t>
      </w:r>
    </w:p>
    <w:p w:rsidR="00D4683C" w:rsidRPr="00026313" w:rsidRDefault="00D4683C" w:rsidP="007D0E81">
      <w:pPr>
        <w:pStyle w:val="a6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Називний (є) ______________________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Родовий   (немає)___________________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Давальний (радий)__________________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Знахідний (бачу)____________________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Орудний  (задоволений)______________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Місцевий (міститься на)______________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7D0E81">
      <w:pPr>
        <w:pStyle w:val="a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>Кличний___________________________</w:t>
      </w:r>
      <w:r w:rsidR="007D0E81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D4683C" w:rsidRPr="00026313" w:rsidRDefault="00D4683C" w:rsidP="00D468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026313" w:rsidRDefault="00D4683C" w:rsidP="007D0E81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lastRenderedPageBreak/>
        <w:t>Чи погоджує</w:t>
      </w:r>
      <w:r w:rsidR="007D0E81">
        <w:rPr>
          <w:rFonts w:ascii="Times New Roman" w:eastAsia="Calibri" w:hAnsi="Times New Roman" w:cs="Times New Roman"/>
          <w:sz w:val="28"/>
          <w:szCs w:val="28"/>
        </w:rPr>
        <w:t>ш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 w:rsidR="007D0E81">
        <w:rPr>
          <w:rFonts w:ascii="Times New Roman" w:eastAsia="Calibri" w:hAnsi="Times New Roman" w:cs="Times New Roman"/>
          <w:sz w:val="28"/>
          <w:szCs w:val="28"/>
        </w:rPr>
        <w:t>т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и, що слово </w:t>
      </w:r>
      <w:r w:rsidRPr="00026313">
        <w:rPr>
          <w:rFonts w:ascii="Times New Roman" w:eastAsia="Calibri" w:hAnsi="Times New Roman" w:cs="Times New Roman"/>
          <w:i/>
          <w:sz w:val="28"/>
          <w:szCs w:val="28"/>
        </w:rPr>
        <w:t>мило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 як назва предмета і слово </w:t>
      </w:r>
      <w:r w:rsidRPr="00026313">
        <w:rPr>
          <w:rFonts w:ascii="Times New Roman" w:eastAsia="Calibri" w:hAnsi="Times New Roman" w:cs="Times New Roman"/>
          <w:b/>
          <w:sz w:val="28"/>
          <w:szCs w:val="28"/>
        </w:rPr>
        <w:t>мило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 як назва дії – це омоніми? </w:t>
      </w:r>
    </w:p>
    <w:p w:rsidR="007D0E81" w:rsidRDefault="007D0E81" w:rsidP="00D4683C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D0E81" w:rsidRDefault="007D0E81" w:rsidP="00D4683C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4683C" w:rsidRDefault="00D4683C" w:rsidP="00D4683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D4683C">
        <w:rPr>
          <w:rFonts w:ascii="Times New Roman" w:eastAsia="Calibri" w:hAnsi="Times New Roman" w:cs="Times New Roman"/>
          <w:b/>
          <w:i/>
          <w:sz w:val="28"/>
          <w:szCs w:val="28"/>
        </w:rPr>
        <w:t>Важливо!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 Омонімами називаються слова, які однаково пишуться і вимовляються в усіх своїх форма. Але є в мові випадки, коли співпадають лише окремі форми. Тоді говорять про </w:t>
      </w:r>
      <w:r w:rsidRPr="007D0E81">
        <w:rPr>
          <w:rFonts w:ascii="Times New Roman" w:eastAsia="Calibri" w:hAnsi="Times New Roman" w:cs="Times New Roman"/>
          <w:b/>
          <w:sz w:val="28"/>
          <w:szCs w:val="28"/>
        </w:rPr>
        <w:t>омоформи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D0E81" w:rsidRPr="00026313" w:rsidRDefault="007D0E81" w:rsidP="00D4683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026313" w:rsidRDefault="00D4683C" w:rsidP="00D4683C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7D0E81" w:rsidRPr="007D0E81" w:rsidRDefault="007D0E81" w:rsidP="00B8754F">
      <w:pPr>
        <w:pStyle w:val="a6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 реченні </w:t>
      </w: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Гріючись на сонечку, маленьке кошеня </w:t>
      </w:r>
      <w:r w:rsidRPr="00D4683C">
        <w:rPr>
          <w:rFonts w:ascii="Times New Roman" w:eastAsia="Calibri" w:hAnsi="Times New Roman" w:cs="Times New Roman"/>
          <w:b/>
          <w:i/>
          <w:sz w:val="32"/>
          <w:szCs w:val="32"/>
        </w:rPr>
        <w:t>мило</w:t>
      </w:r>
      <w:r w:rsidRPr="00D4683C">
        <w:rPr>
          <w:rFonts w:ascii="Times New Roman" w:eastAsia="Calibri" w:hAnsi="Times New Roman" w:cs="Times New Roman"/>
          <w:sz w:val="32"/>
          <w:szCs w:val="32"/>
        </w:rPr>
        <w:t xml:space="preserve"> лапку і стиха муркотіло</w:t>
      </w:r>
      <w:r>
        <w:rPr>
          <w:rFonts w:ascii="Times New Roman" w:eastAsia="Calibri" w:hAnsi="Times New Roman" w:cs="Times New Roman"/>
          <w:sz w:val="32"/>
          <w:szCs w:val="32"/>
        </w:rPr>
        <w:t xml:space="preserve"> с</w:t>
      </w:r>
      <w:r w:rsidR="00D4683C" w:rsidRPr="007D0E81">
        <w:rPr>
          <w:rFonts w:ascii="Times New Roman" w:eastAsia="Calibri" w:hAnsi="Times New Roman" w:cs="Times New Roman"/>
          <w:sz w:val="28"/>
          <w:szCs w:val="28"/>
        </w:rPr>
        <w:t xml:space="preserve">лово </w:t>
      </w:r>
      <w:r w:rsidR="00D4683C" w:rsidRPr="007D0E81">
        <w:rPr>
          <w:rFonts w:ascii="Times New Roman" w:eastAsia="Calibri" w:hAnsi="Times New Roman" w:cs="Times New Roman"/>
          <w:i/>
          <w:sz w:val="28"/>
          <w:szCs w:val="28"/>
        </w:rPr>
        <w:t>мило</w:t>
      </w:r>
      <w:r w:rsidR="00D4683C" w:rsidRPr="007D0E81">
        <w:rPr>
          <w:rFonts w:ascii="Times New Roman" w:eastAsia="Calibri" w:hAnsi="Times New Roman" w:cs="Times New Roman"/>
          <w:sz w:val="28"/>
          <w:szCs w:val="28"/>
        </w:rPr>
        <w:t xml:space="preserve">, як назва дії, використано в теперішньому ти минулому часі? </w:t>
      </w:r>
    </w:p>
    <w:p w:rsidR="00D4683C" w:rsidRPr="007D0E81" w:rsidRDefault="00D4683C" w:rsidP="007D0E81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32"/>
          <w:szCs w:val="32"/>
        </w:rPr>
      </w:pP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Якби не кошеня, а мама-кішка здійснювала цю дію, яку форму слова </w:t>
      </w:r>
      <w:r w:rsidR="007D0E81">
        <w:rPr>
          <w:rFonts w:ascii="Times New Roman" w:eastAsia="Calibri" w:hAnsi="Times New Roman" w:cs="Times New Roman"/>
          <w:sz w:val="28"/>
          <w:szCs w:val="28"/>
        </w:rPr>
        <w:t xml:space="preserve">слід використати </w:t>
      </w:r>
      <w:r w:rsidRPr="007D0E81">
        <w:rPr>
          <w:rFonts w:ascii="Times New Roman" w:eastAsia="Calibri" w:hAnsi="Times New Roman" w:cs="Times New Roman"/>
          <w:sz w:val="28"/>
          <w:szCs w:val="28"/>
        </w:rPr>
        <w:t xml:space="preserve">в цьому реченні? </w:t>
      </w:r>
    </w:p>
    <w:p w:rsidR="00D4683C" w:rsidRPr="00026313" w:rsidRDefault="00D4683C" w:rsidP="00D468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83C" w:rsidRDefault="007D0E81" w:rsidP="007D0E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0E81">
        <w:rPr>
          <w:rFonts w:ascii="Times New Roman" w:eastAsia="Calibri" w:hAnsi="Times New Roman" w:cs="Times New Roman"/>
          <w:i/>
          <w:sz w:val="28"/>
          <w:szCs w:val="28"/>
        </w:rPr>
        <w:t>Кішка</w:t>
      </w:r>
      <w:r>
        <w:rPr>
          <w:rFonts w:ascii="Times New Roman" w:eastAsia="Calibri" w:hAnsi="Times New Roman" w:cs="Times New Roman"/>
          <w:sz w:val="28"/>
          <w:szCs w:val="28"/>
        </w:rPr>
        <w:t>___________________</w:t>
      </w:r>
    </w:p>
    <w:p w:rsidR="007D0E81" w:rsidRPr="00026313" w:rsidRDefault="007D0E81" w:rsidP="007D0E8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026313" w:rsidRDefault="00D4683C" w:rsidP="00D468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683C" w:rsidRPr="00026313" w:rsidRDefault="00D4683C" w:rsidP="007D0E81">
      <w:pPr>
        <w:pStyle w:val="a6"/>
        <w:numPr>
          <w:ilvl w:val="0"/>
          <w:numId w:val="9"/>
        </w:numPr>
        <w:rPr>
          <w:rFonts w:ascii="Times New Roman" w:eastAsia="Calibri" w:hAnsi="Times New Roman" w:cs="Times New Roman"/>
          <w:sz w:val="28"/>
          <w:szCs w:val="28"/>
        </w:rPr>
      </w:pP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Прочитай надані </w:t>
      </w:r>
      <w:r w:rsidR="007D0E81">
        <w:rPr>
          <w:rFonts w:ascii="Times New Roman" w:eastAsia="Calibri" w:hAnsi="Times New Roman" w:cs="Times New Roman"/>
          <w:sz w:val="28"/>
          <w:szCs w:val="28"/>
        </w:rPr>
        <w:t xml:space="preserve">в таблиці </w:t>
      </w:r>
      <w:r w:rsidR="00E0184B">
        <w:rPr>
          <w:rFonts w:ascii="Times New Roman" w:eastAsia="Calibri" w:hAnsi="Times New Roman" w:cs="Times New Roman"/>
          <w:sz w:val="28"/>
          <w:szCs w:val="28"/>
        </w:rPr>
        <w:t xml:space="preserve">в другому та третьому стовпчиках 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характеристики </w:t>
      </w:r>
      <w:r w:rsidR="007D0E81">
        <w:rPr>
          <w:rFonts w:ascii="Times New Roman" w:eastAsia="Calibri" w:hAnsi="Times New Roman" w:cs="Times New Roman"/>
          <w:sz w:val="28"/>
          <w:szCs w:val="28"/>
        </w:rPr>
        <w:t>форм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. Спробуй заповнити пусті клітинки </w:t>
      </w:r>
      <w:r w:rsidR="007D0E8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26313">
        <w:rPr>
          <w:rFonts w:ascii="Times New Roman" w:eastAsia="Calibri" w:hAnsi="Times New Roman" w:cs="Times New Roman"/>
          <w:sz w:val="28"/>
          <w:szCs w:val="28"/>
        </w:rPr>
        <w:t xml:space="preserve">таблиці за зразком. </w:t>
      </w:r>
      <w:r w:rsidR="00E0184B">
        <w:rPr>
          <w:rFonts w:ascii="Times New Roman" w:eastAsia="Calibri" w:hAnsi="Times New Roman" w:cs="Times New Roman"/>
          <w:sz w:val="28"/>
          <w:szCs w:val="28"/>
        </w:rPr>
        <w:t xml:space="preserve">Використай завдання 5 та 7. </w:t>
      </w:r>
    </w:p>
    <w:p w:rsidR="00D4683C" w:rsidRPr="00026313" w:rsidRDefault="00D4683C" w:rsidP="00D4683C">
      <w:pPr>
        <w:pStyle w:val="a6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/>
      </w:tblPr>
      <w:tblGrid>
        <w:gridCol w:w="1954"/>
        <w:gridCol w:w="1955"/>
        <w:gridCol w:w="1955"/>
      </w:tblGrid>
      <w:tr w:rsidR="00D4683C" w:rsidRPr="00026313" w:rsidTr="007D0E81">
        <w:trPr>
          <w:jc w:val="center"/>
        </w:trPr>
        <w:tc>
          <w:tcPr>
            <w:tcW w:w="1954" w:type="dxa"/>
          </w:tcPr>
          <w:p w:rsidR="00D4683C" w:rsidRPr="00E0184B" w:rsidRDefault="00D4683C" w:rsidP="007D0E8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18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Форма слова</w:t>
            </w:r>
          </w:p>
        </w:tc>
        <w:tc>
          <w:tcPr>
            <w:tcW w:w="1955" w:type="dxa"/>
          </w:tcPr>
          <w:p w:rsidR="00D4683C" w:rsidRPr="00E0184B" w:rsidRDefault="00D4683C" w:rsidP="007D0E8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18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 предмета</w:t>
            </w:r>
          </w:p>
        </w:tc>
        <w:tc>
          <w:tcPr>
            <w:tcW w:w="1955" w:type="dxa"/>
          </w:tcPr>
          <w:p w:rsidR="00D4683C" w:rsidRPr="00E0184B" w:rsidRDefault="00D4683C" w:rsidP="007D0E8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184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 дії</w:t>
            </w:r>
          </w:p>
        </w:tc>
      </w:tr>
      <w:tr w:rsidR="00D4683C" w:rsidRPr="00026313" w:rsidTr="007D0E81">
        <w:trPr>
          <w:jc w:val="center"/>
        </w:trPr>
        <w:tc>
          <w:tcPr>
            <w:tcW w:w="1954" w:type="dxa"/>
          </w:tcPr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мило</w:t>
            </w:r>
          </w:p>
        </w:tc>
        <w:tc>
          <w:tcPr>
            <w:tcW w:w="1955" w:type="dxa"/>
          </w:tcPr>
          <w:p w:rsidR="00D4683C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7D0E81" w:rsidRDefault="007D0E81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D0E81" w:rsidRPr="00026313" w:rsidRDefault="007D0E81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</w:tcPr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Мин.час, с.р.</w:t>
            </w:r>
          </w:p>
        </w:tc>
      </w:tr>
      <w:tr w:rsidR="00D4683C" w:rsidRPr="00026313" w:rsidTr="007D0E81">
        <w:trPr>
          <w:jc w:val="center"/>
        </w:trPr>
        <w:tc>
          <w:tcPr>
            <w:tcW w:w="1954" w:type="dxa"/>
          </w:tcPr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мила</w:t>
            </w:r>
          </w:p>
        </w:tc>
        <w:tc>
          <w:tcPr>
            <w:tcW w:w="1955" w:type="dxa"/>
          </w:tcPr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Р.в., одн. </w:t>
            </w:r>
          </w:p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Н.в. мн.</w:t>
            </w:r>
          </w:p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Кл. в., мн.</w:t>
            </w:r>
          </w:p>
        </w:tc>
        <w:tc>
          <w:tcPr>
            <w:tcW w:w="1955" w:type="dxa"/>
          </w:tcPr>
          <w:p w:rsidR="00D4683C" w:rsidRPr="00026313" w:rsidRDefault="00D4683C" w:rsidP="007D0E8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26313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</w:tbl>
    <w:p w:rsidR="00D4683C" w:rsidRPr="00C638B4" w:rsidRDefault="00D4683C" w:rsidP="00D4683C">
      <w:pPr>
        <w:pStyle w:val="a6"/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E0184B" w:rsidRDefault="00E0184B">
      <w:pPr>
        <w:rPr>
          <w:rFonts w:ascii="Times New Roman" w:eastAsia="Times New Roman" w:hAnsi="Times New Roman" w:cs="Times New Roman"/>
          <w:b/>
          <w:color w:val="1F1F1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F1F1F"/>
          <w:sz w:val="24"/>
          <w:szCs w:val="24"/>
          <w:lang w:val="ru-RU" w:eastAsia="ru-RU"/>
        </w:rPr>
        <w:br w:type="page"/>
      </w:r>
    </w:p>
    <w:p w:rsidR="00D4683C" w:rsidRPr="00D4683C" w:rsidRDefault="00D4683C" w:rsidP="002A3AA3">
      <w:pPr>
        <w:spacing w:before="77" w:after="77" w:line="240" w:lineRule="auto"/>
        <w:ind w:right="77"/>
        <w:rPr>
          <w:rFonts w:ascii="Times New Roman" w:eastAsia="Times New Roman" w:hAnsi="Times New Roman" w:cs="Times New Roman"/>
          <w:b/>
          <w:color w:val="1F1F1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1F1F1F"/>
          <w:sz w:val="24"/>
          <w:szCs w:val="24"/>
          <w:lang w:val="ru-RU" w:eastAsia="ru-RU"/>
        </w:rPr>
        <w:lastRenderedPageBreak/>
        <w:t>Додаток 2</w:t>
      </w:r>
    </w:p>
    <w:p w:rsidR="00C620D0" w:rsidRDefault="00C620D0" w:rsidP="00C620D0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10BCD">
        <w:rPr>
          <w:rFonts w:ascii="Times New Roman" w:eastAsia="Calibri" w:hAnsi="Times New Roman" w:cs="Times New Roman"/>
          <w:sz w:val="28"/>
          <w:szCs w:val="28"/>
        </w:rPr>
        <w:t>Розглянь малюнок. У кож</w:t>
      </w:r>
      <w:r>
        <w:rPr>
          <w:rFonts w:ascii="Times New Roman" w:eastAsia="Calibri" w:hAnsi="Times New Roman" w:cs="Times New Roman"/>
          <w:sz w:val="28"/>
          <w:szCs w:val="28"/>
        </w:rPr>
        <w:t>ній мильній бульбашці напиши</w:t>
      </w:r>
      <w:r w:rsidRPr="00810BCD">
        <w:rPr>
          <w:rFonts w:ascii="Times New Roman" w:eastAsia="Calibri" w:hAnsi="Times New Roman" w:cs="Times New Roman"/>
          <w:sz w:val="28"/>
          <w:szCs w:val="28"/>
        </w:rPr>
        <w:t xml:space="preserve"> слово-назву ознаки, щоб якомога точніше описати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мило як засіб гігієни. За потреби домалюй ще кілька бульбашок.</w:t>
      </w:r>
    </w:p>
    <w:p w:rsidR="00C620D0" w:rsidRDefault="00C620D0" w:rsidP="002A3AA3">
      <w:pPr>
        <w:spacing w:before="77" w:after="77" w:line="240" w:lineRule="auto"/>
        <w:ind w:right="77"/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</w:pPr>
    </w:p>
    <w:p w:rsidR="00810BCD" w:rsidRDefault="00C620D0" w:rsidP="00C620D0">
      <w:pPr>
        <w:spacing w:before="77" w:after="77" w:line="240" w:lineRule="auto"/>
        <w:ind w:right="77"/>
        <w:jc w:val="center"/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1F1F"/>
          <w:sz w:val="24"/>
          <w:szCs w:val="24"/>
          <w:lang w:val="ru-RU" w:eastAsia="ru-RU"/>
        </w:rPr>
        <w:drawing>
          <wp:inline distT="0" distB="0" distL="0" distR="0">
            <wp:extent cx="7070651" cy="56495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ильні бульбашки 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767"/>
                    <a:stretch/>
                  </pic:blipFill>
                  <pic:spPr bwMode="auto">
                    <a:xfrm>
                      <a:off x="0" y="0"/>
                      <a:ext cx="7084467" cy="566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0BCD" w:rsidRDefault="00B01CCC" w:rsidP="002A3AA3">
      <w:pPr>
        <w:spacing w:before="77" w:after="77" w:line="240" w:lineRule="auto"/>
        <w:ind w:right="77"/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lastRenderedPageBreak/>
        <w:t xml:space="preserve">Додаток </w:t>
      </w:r>
      <w:r w:rsidR="00E0184B"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  <w:t>3</w:t>
      </w:r>
    </w:p>
    <w:p w:rsidR="00427FDF" w:rsidRPr="00A128E8" w:rsidRDefault="00427FDF" w:rsidP="00427FDF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28E8">
        <w:rPr>
          <w:rFonts w:ascii="Times New Roman" w:hAnsi="Times New Roman"/>
          <w:sz w:val="28"/>
          <w:szCs w:val="28"/>
        </w:rPr>
        <w:t>Напиши фантастичну історію від імені мила про його пригоди під час карантину. Придумай назву своєї історії.</w:t>
      </w:r>
    </w:p>
    <w:p w:rsidR="00427FDF" w:rsidRPr="00A128E8" w:rsidRDefault="00427FDF" w:rsidP="00427FDF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28E8">
        <w:rPr>
          <w:rFonts w:ascii="Times New Roman" w:hAnsi="Times New Roman"/>
          <w:sz w:val="28"/>
          <w:szCs w:val="28"/>
        </w:rPr>
        <w:t xml:space="preserve">Перевір орфограми, якщо вони трапилися в тексті. </w:t>
      </w:r>
    </w:p>
    <w:p w:rsidR="00427FDF" w:rsidRPr="00A128E8" w:rsidRDefault="00427FDF" w:rsidP="00427FDF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Сфотографуй свій текст. О</w:t>
      </w:r>
      <w:r w:rsidRPr="00A128E8">
        <w:rPr>
          <w:rFonts w:ascii="Times New Roman" w:hAnsi="Times New Roman"/>
          <w:sz w:val="28"/>
          <w:szCs w:val="28"/>
        </w:rPr>
        <w:t xml:space="preserve">бміняйся з кимось з однокласників в захищеній  он-лайн мережі текстами та прочитайте тексти одне одного. </w:t>
      </w:r>
    </w:p>
    <w:p w:rsidR="00427FDF" w:rsidRPr="00A128E8" w:rsidRDefault="00427FDF" w:rsidP="00427FDF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28E8">
        <w:rPr>
          <w:rFonts w:ascii="Times New Roman" w:hAnsi="Times New Roman"/>
          <w:sz w:val="28"/>
          <w:szCs w:val="28"/>
        </w:rPr>
        <w:t xml:space="preserve">Напиши короткий коментар у </w:t>
      </w:r>
      <w:r w:rsidRPr="00A128E8">
        <w:rPr>
          <w:rFonts w:ascii="Times New Roman" w:hAnsi="Times New Roman"/>
          <w:sz w:val="28"/>
          <w:szCs w:val="28"/>
          <w:lang w:val="en-US"/>
        </w:rPr>
        <w:t>sms</w:t>
      </w:r>
      <w:r w:rsidRPr="00A128E8">
        <w:rPr>
          <w:rFonts w:ascii="Times New Roman" w:hAnsi="Times New Roman"/>
          <w:sz w:val="28"/>
          <w:szCs w:val="28"/>
        </w:rPr>
        <w:t>, що вам сподобалося в текстах одне одного.</w:t>
      </w:r>
    </w:p>
    <w:p w:rsidR="00427FDF" w:rsidRDefault="00427FDF" w:rsidP="00427FDF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28E8">
        <w:rPr>
          <w:rFonts w:ascii="Times New Roman" w:hAnsi="Times New Roman"/>
          <w:sz w:val="28"/>
          <w:szCs w:val="28"/>
        </w:rPr>
        <w:t>Поміркуй, чи варто тобі уточнити щось в своєму тексті. Відредагуй власний текст.</w:t>
      </w:r>
    </w:p>
    <w:p w:rsidR="00427FDF" w:rsidRDefault="00427FDF" w:rsidP="00A128E8">
      <w:pPr>
        <w:spacing w:after="0" w:line="240" w:lineRule="auto"/>
        <w:ind w:left="284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7FDF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239719" cy="4952011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719" cy="49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80" w:rsidRPr="00684880" w:rsidRDefault="00A128E8" w:rsidP="00684880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68488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Додаток </w:t>
      </w:r>
      <w:r w:rsidR="00427FDF" w:rsidRPr="00684880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684880" w:rsidRPr="0068488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684880">
        <w:rPr>
          <w:rFonts w:ascii="Times New Roman" w:eastAsia="Calibri" w:hAnsi="Times New Roman" w:cs="Times New Roman"/>
          <w:sz w:val="28"/>
          <w:szCs w:val="28"/>
        </w:rPr>
        <w:t xml:space="preserve">  Прочитай заголовки текстів та о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>бер</w:t>
      </w:r>
      <w:r w:rsidR="00684880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один з текстів, </w:t>
      </w:r>
      <w:r w:rsidR="006848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заголовок 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>як</w:t>
      </w:r>
      <w:r w:rsidR="00684880">
        <w:rPr>
          <w:rFonts w:ascii="Times New Roman" w:eastAsia="Calibri" w:hAnsi="Times New Roman" w:cs="Times New Roman"/>
          <w:sz w:val="28"/>
          <w:szCs w:val="28"/>
          <w:lang w:val="ru-RU"/>
        </w:rPr>
        <w:t>оготебе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найбільш зацікавив</w:t>
      </w:r>
      <w:r w:rsidR="00684880">
        <w:rPr>
          <w:rFonts w:ascii="Times New Roman" w:eastAsia="Calibri" w:hAnsi="Times New Roman" w:cs="Times New Roman"/>
          <w:sz w:val="28"/>
          <w:szCs w:val="28"/>
          <w:lang w:val="ru-RU"/>
        </w:rPr>
        <w:t>.  П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рочитай </w:t>
      </w:r>
      <w:r w:rsidR="00684880">
        <w:rPr>
          <w:rFonts w:ascii="Times New Roman" w:eastAsia="Calibri" w:hAnsi="Times New Roman" w:cs="Times New Roman"/>
          <w:sz w:val="28"/>
          <w:szCs w:val="28"/>
          <w:lang w:val="ru-RU"/>
        </w:rPr>
        <w:t>обраний текст</w:t>
      </w:r>
      <w:r w:rsidR="00684880" w:rsidRPr="00684880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</w:p>
    <w:p w:rsidR="00A128E8" w:rsidRDefault="00A128E8" w:rsidP="002A3AA3">
      <w:pPr>
        <w:spacing w:before="77" w:after="77" w:line="240" w:lineRule="auto"/>
        <w:ind w:right="77"/>
        <w:rPr>
          <w:rFonts w:ascii="Times New Roman" w:eastAsia="Times New Roman" w:hAnsi="Times New Roman" w:cs="Times New Roman"/>
          <w:b/>
          <w:color w:val="1F1F1F"/>
          <w:sz w:val="24"/>
          <w:szCs w:val="24"/>
          <w:lang w:eastAsia="ru-RU"/>
        </w:rPr>
      </w:pPr>
    </w:p>
    <w:p w:rsidR="002A3AA3" w:rsidRPr="002A3AA3" w:rsidRDefault="002A3AA3" w:rsidP="002A3AA3">
      <w:pPr>
        <w:spacing w:before="77" w:after="77" w:line="240" w:lineRule="auto"/>
        <w:ind w:right="77"/>
        <w:jc w:val="center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 w:rsidRPr="002A3AA3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Як зробити своє мило?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Виготовлення мила – захоплюючий і творчий процес. Ти можеш створити мило своєї власної марки, з запахом та кольором, які тобі до вподоби, і придумати для нього назву. Таке мило – чудовий подарунок для рідних людей.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b/>
          <w:sz w:val="28"/>
          <w:szCs w:val="28"/>
        </w:rPr>
        <w:t>Тобі знадобиться</w:t>
      </w: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• 2 шматки дитячого мила по 90 г;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• 4–5 столових ложок базової олії (оливкової, мигдалевої, кокосової, кедрової, пальмової, виноградної кісточки, олії какао, шипшинової, обліпихи – яка знайдеться вдома);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• 100 мл окропу;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• 2 столові ложки гліцерину (можна придбати в аптеці).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b/>
          <w:sz w:val="28"/>
          <w:szCs w:val="28"/>
        </w:rPr>
        <w:t>Що треба робити</w:t>
      </w: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•Натри мило на дрібній терці. Одягни захисні окуляри і марлеву маску, щоб частинки не потрапили в очі або дихальні шляхи.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• Налий у каструльку базову олію і гліцерин.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• Постав каструльку на водяну баню і нагрій олію. Поступово досипай мильну стружку і підливай окріп, постійно помішуючи. Можна скористатися і міксером, але на малих оборотах. Якщо залишаться грудки, розітри їх пестиком для приготування картопляного пюре. Маса має бути однорідною, схожою на пісочне тісто.</w:t>
      </w:r>
    </w:p>
    <w:p w:rsidR="002A3AA3" w:rsidRPr="002A3AA3" w:rsidRDefault="000C7098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• Зніми масу з парової бані і додай</w:t>
      </w:r>
      <w:r w:rsidR="002A3AA3" w:rsidRPr="002A3AA3">
        <w:rPr>
          <w:rFonts w:ascii="Times New Roman" w:eastAsia="Calibri" w:hAnsi="Times New Roman" w:cs="Times New Roman"/>
          <w:sz w:val="28"/>
          <w:szCs w:val="28"/>
        </w:rPr>
        <w:t xml:space="preserve"> складники, які будуть визначати колір і аромат мила: ефірні олії, сухі трави, глину, сіл</w:t>
      </w:r>
      <w:r>
        <w:rPr>
          <w:rFonts w:ascii="Times New Roman" w:eastAsia="Calibri" w:hAnsi="Times New Roman" w:cs="Times New Roman"/>
          <w:sz w:val="28"/>
          <w:szCs w:val="28"/>
        </w:rPr>
        <w:t>ь, насіння. Ретельно перемішай</w:t>
      </w:r>
      <w:r w:rsidR="002A3AA3" w:rsidRPr="002A3AA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• Формочки (можна взяти дитячі пластмасові для піску, а можна металеві для випічки) змажте оливковою олією і розкладіть в них мильну масу, добре втрамбовуючи її. 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• Сформовані шматк</w:t>
      </w:r>
      <w:r w:rsidR="000C7098">
        <w:rPr>
          <w:rFonts w:ascii="Times New Roman" w:eastAsia="Calibri" w:hAnsi="Times New Roman" w:cs="Times New Roman"/>
          <w:sz w:val="28"/>
          <w:szCs w:val="28"/>
        </w:rPr>
        <w:t>и мила після охолодження вийми</w:t>
      </w: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 з форми і поклад</w:t>
      </w:r>
      <w:r w:rsidR="000C7098">
        <w:rPr>
          <w:rFonts w:ascii="Times New Roman" w:eastAsia="Calibri" w:hAnsi="Times New Roman" w:cs="Times New Roman"/>
          <w:sz w:val="28"/>
          <w:szCs w:val="28"/>
        </w:rPr>
        <w:t>и</w:t>
      </w: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 на папір. Нехай вони полежать за кімнатної температури 2–3 дні і трохи висохнуть.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Джерело: </w:t>
      </w:r>
      <w:hyperlink r:id="rId14" w:history="1">
        <w:r w:rsidRPr="002A3A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file:///C:/Users/Admin/Desktop/%D0%9F%D1%80%D0%BE%20%D0%BC%D0%B8%D0%BB%D0%BE.pdf</w:t>
        </w:r>
      </w:hyperlink>
    </w:p>
    <w:p w:rsidR="002A3AA3" w:rsidRPr="002A3AA3" w:rsidRDefault="002A3AA3" w:rsidP="002A3AA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</w:p>
    <w:p w:rsidR="000C7098" w:rsidRDefault="000C7098" w:rsidP="002A3AA3">
      <w:pPr>
        <w:spacing w:after="0" w:line="240" w:lineRule="auto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</w:p>
    <w:p w:rsidR="002A3AA3" w:rsidRPr="002A3AA3" w:rsidRDefault="002A3AA3" w:rsidP="000C709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  <w:r w:rsidRPr="002A3AA3">
        <w:rPr>
          <w:rFonts w:ascii="Times New Roman" w:eastAsia="Calibri" w:hAnsi="Times New Roman" w:cs="Times New Roman"/>
          <w:b/>
          <w:color w:val="1F1F1F"/>
          <w:sz w:val="28"/>
          <w:szCs w:val="28"/>
        </w:rPr>
        <w:t>Мильнянка лікарська –  мило, яке створила природа</w:t>
      </w:r>
    </w:p>
    <w:p w:rsidR="002A3AA3" w:rsidRPr="002A3AA3" w:rsidRDefault="002A3AA3" w:rsidP="002A3AA3">
      <w:pPr>
        <w:spacing w:after="0" w:line="240" w:lineRule="auto"/>
        <w:rPr>
          <w:rFonts w:ascii="Times New Roman" w:eastAsia="Calibri" w:hAnsi="Times New Roman" w:cs="Times New Roman"/>
          <w:b/>
          <w:color w:val="1F1F1F"/>
          <w:sz w:val="28"/>
          <w:szCs w:val="28"/>
        </w:rPr>
      </w:pPr>
    </w:p>
    <w:p w:rsidR="002A3AA3" w:rsidRPr="002A3AA3" w:rsidRDefault="000C7098" w:rsidP="000C7098">
      <w:pPr>
        <w:spacing w:after="0" w:line="276" w:lineRule="auto"/>
        <w:ind w:left="284" w:firstLine="42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C7098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45720</wp:posOffset>
            </wp:positionV>
            <wp:extent cx="303276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37" y="21505"/>
                <wp:lineTo x="21437" y="0"/>
                <wp:lineTo x="0" y="0"/>
              </wp:wrapPolygon>
            </wp:wrapTight>
            <wp:docPr id="5" name="Рисунок 5" descr="Результат пошуку зображень за запитом собаче м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собаче мил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942" b="7048"/>
                    <a:stretch/>
                  </pic:blipFill>
                  <pic:spPr bwMode="auto">
                    <a:xfrm>
                      <a:off x="0" y="0"/>
                      <a:ext cx="30327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3AA3" w:rsidRPr="002A3AA3">
        <w:rPr>
          <w:rFonts w:ascii="Times New Roman" w:eastAsia="Calibri" w:hAnsi="Times New Roman" w:cs="Times New Roman"/>
          <w:sz w:val="28"/>
          <w:szCs w:val="28"/>
        </w:rPr>
        <w:t xml:space="preserve">На луках, у долинах річок, на лісових галявинах росте рослина, яку в народі називають собачим милом або мильнянкою лікарською. </w:t>
      </w:r>
      <w:r w:rsidR="002A3AA3" w:rsidRPr="002A3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Це багаторічна рослина з довгими повзучими кореневищами та тонкими корінцями. Ззовні кореневища червоно-бурі, на зломах – жовтувато-білі. Стебла прямостоячі сягають у висоту 40-70 см, прості, зверху гіллясті. Листки видовжені, овальні, з 3-5 жилками, гострі і по краях шорсткі на коротких черешках. Плоди у мильнянки – коробочки з багатьма насінинами ниркоподібної форми. </w:t>
      </w:r>
    </w:p>
    <w:p w:rsidR="002A3AA3" w:rsidRPr="002A3AA3" w:rsidRDefault="002A3AA3" w:rsidP="000C7098">
      <w:pPr>
        <w:spacing w:after="0" w:line="276" w:lineRule="auto"/>
        <w:ind w:left="284" w:firstLine="424"/>
        <w:jc w:val="both"/>
        <w:rPr>
          <w:rFonts w:ascii="Calibri" w:eastAsia="Calibri" w:hAnsi="Calibri" w:cs="Times New Roman"/>
        </w:rPr>
      </w:pPr>
      <w:r w:rsidRPr="002A3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Цвіте рослина тривалий період – з червня включно по вересень. Пелюстки у більшості випадків білі, але бувають і рожеві. Квітки та корені приємно пахучі.</w:t>
      </w:r>
    </w:p>
    <w:p w:rsidR="002A3AA3" w:rsidRPr="002A3AA3" w:rsidRDefault="002A3AA3" w:rsidP="00B0449E">
      <w:pPr>
        <w:spacing w:after="0" w:line="276" w:lineRule="auto"/>
        <w:ind w:left="284" w:firstLine="425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Мильнянка лікарська належить до родини гвоздичні. Назва рослини походить від латинського слова sapo – «мило», тому що коріння, настояні на воді, дають стійкий пінний розчин і в народі його використовують як мило. Саме великий вміст сапоніну у мильнянці лікарській визначив наукову назву терміну «сапонін» ще в далекому 1819 році для речовини, яку виділили з мильнянки.Подрібнені кореневища та корені рослини, а у вегетаційний період усю рослину замочували в дерев’яних бочках і настоювали до стійкого піноутворення, потім прали одяг, білизну, мили тіло тощо. Хто сповідує еко-чистий спосіб життя, може використати мильнянку лікарську у вищевказаних цілях: для прання,</w:t>
      </w:r>
      <w:r w:rsidR="000C709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вмивання і одночасно лікування </w:t>
      </w:r>
      <w:r w:rsidRPr="002A3AA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шкіри.Поширена майже по всій території України, але найбільше – на Поліссі</w:t>
      </w:r>
      <w:r w:rsidRPr="002A3AA3">
        <w:rPr>
          <w:rFonts w:ascii="Times New Roman" w:eastAsia="Calibri" w:hAnsi="Times New Roman" w:cs="Times New Roman"/>
          <w:color w:val="303030"/>
          <w:sz w:val="28"/>
          <w:szCs w:val="28"/>
          <w:shd w:val="clear" w:color="auto" w:fill="FFFFFF"/>
        </w:rPr>
        <w:t>.</w:t>
      </w:r>
    </w:p>
    <w:p w:rsidR="002A3AA3" w:rsidRPr="002A3AA3" w:rsidRDefault="002A3AA3" w:rsidP="002A3AA3">
      <w:pPr>
        <w:spacing w:after="0" w:line="276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Джерело: </w:t>
      </w:r>
      <w:hyperlink r:id="rId16" w:history="1">
        <w:r w:rsidRPr="002A3A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https://lisvisnyk.com.ua/%D1%86%D1%96%D0%BB%D1%8E%D1%89%D0%B0-%D0%B0%D0%BF%D1%82%D0%B5%D0%BA%D0%B0-%D0%BF%D1%80%D0%B8%D1%80%D0%BE%D0%B4%D0%BD%D0%B5-%D0%BC%D0%B8%D0%BB%D0%BE/</w:t>
        </w:r>
      </w:hyperlink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7098" w:rsidRDefault="000C7098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3AA3">
        <w:rPr>
          <w:rFonts w:ascii="Times New Roman" w:eastAsia="Calibri" w:hAnsi="Times New Roman" w:cs="Times New Roman"/>
          <w:b/>
          <w:sz w:val="28"/>
          <w:szCs w:val="28"/>
        </w:rPr>
        <w:t>Чому миття рук допомагає зберегти власне здоров’я?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Миття рук – одна з найпростіших, але дуже корисних звичок. Така дрібниця, як миття рук, може вберегти людину від багатьох небезпечних інфекційних (в тому числі і від коронавірусу) та паразитарних хвороб. Доведено, що лише завдяки цій банальній процедурі можна було б попередити третину випадків кишкових інфекцій та значно зменшити ризики захворіти на респіраторні вірусні інфекції.</w:t>
      </w:r>
    </w:p>
    <w:p w:rsidR="002A3AA3" w:rsidRPr="002A3AA3" w:rsidRDefault="002A3AA3" w:rsidP="002A3AA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0C7098" w:rsidRDefault="002A3AA3" w:rsidP="000C7098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  <w:r w:rsidRPr="000C7098">
        <w:rPr>
          <w:rFonts w:ascii="Times New Roman" w:eastAsia="Calibri" w:hAnsi="Times New Roman" w:cs="Times New Roman"/>
          <w:b/>
          <w:sz w:val="28"/>
          <w:szCs w:val="28"/>
        </w:rPr>
        <w:t>Мити руки потрібно: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перед приготуванням та прийомом їжі;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після відвідування вбиральні;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після контакту із тваринами, різними забрудненими предметами та поверхнями, особлив</w:t>
      </w:r>
      <w:r w:rsidR="000C7098" w:rsidRPr="000C7098">
        <w:rPr>
          <w:rFonts w:ascii="Times New Roman" w:eastAsia="Calibri" w:hAnsi="Times New Roman" w:cs="Times New Roman"/>
          <w:sz w:val="28"/>
          <w:szCs w:val="28"/>
        </w:rPr>
        <w:t>о після тримання грошей у руках;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до та після контакту із хворими та будь-якими біологічними рідинами людей та тварин (кров, слина, сеча, ін.);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 xml:space="preserve">до і після обробки порізів або ран;  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після відвідування місць масового перебування людей та прогулянок на вулиці;</w:t>
      </w:r>
    </w:p>
    <w:p w:rsidR="002A3AA3" w:rsidRPr="000C7098" w:rsidRDefault="002A3AA3" w:rsidP="000C709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7098">
        <w:rPr>
          <w:rFonts w:ascii="Times New Roman" w:eastAsia="Calibri" w:hAnsi="Times New Roman" w:cs="Times New Roman"/>
          <w:sz w:val="28"/>
          <w:szCs w:val="28"/>
        </w:rPr>
        <w:t>після винесення сміття та в інших випадках для запобігання потрапляння збудників інфекцій з рук до організму людини.</w:t>
      </w: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 Звичайне туалетне мило (кускове або рідке) та вода здатні в рази зменшити кількість мікробів на руках, проте треба вміти  ними користуватися. Щоб руки були чистими, зазвичай їх достатньо помити з милом під проточною теплою водою протягом двадцяти секунд. Витирати руки після їх миття у громадських вбиральнях краще одноразовими паперовими рушниками або серветками.  </w:t>
      </w: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Якщо мило та вода недоступні, для обробки рук можна використовувати спеціальні дезінфікуючі засоби для рук із вмістом щонайменше 60% спирту. </w:t>
      </w: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 У випадку перебування в закладі охорони здоров’я, або якщо ваші руки занадто брудні, миття рук повинно тривати не менше 40 секунд.</w:t>
      </w:r>
    </w:p>
    <w:p w:rsidR="002A3AA3" w:rsidRPr="002A3AA3" w:rsidRDefault="002A3AA3" w:rsidP="002A3AA3">
      <w:pPr>
        <w:spacing w:after="0" w:line="240" w:lineRule="auto"/>
        <w:ind w:left="284" w:firstLine="42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Джерело:</w:t>
      </w:r>
      <w:hyperlink r:id="rId17" w:history="1">
        <w:r w:rsidRPr="002A3AA3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http://labcentr.kr.ua/?p=4789</w:t>
        </w:r>
      </w:hyperlink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E55036" w:rsidRDefault="00E55036" w:rsidP="00E5503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5503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Додаток 5 </w:t>
      </w:r>
    </w:p>
    <w:p w:rsidR="00E55036" w:rsidRPr="00E55036" w:rsidRDefault="00E55036" w:rsidP="00E5503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684880" w:rsidRPr="00E55036" w:rsidRDefault="00684880" w:rsidP="0068488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Що в текст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і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тебе здивувало?</w:t>
      </w:r>
    </w:p>
    <w:p w:rsidR="00E55036" w:rsidRPr="00C32D99" w:rsidRDefault="00E55036" w:rsidP="00E55036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4880" w:rsidRDefault="00684880" w:rsidP="00684880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Чи були у тексті незрозумілі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тобі </w:t>
      </w: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слова?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 дізнатися їхнє значення? </w:t>
      </w:r>
    </w:p>
    <w:p w:rsidR="00684880" w:rsidRDefault="00684880" w:rsidP="0068488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4880" w:rsidRPr="00684880" w:rsidRDefault="00684880" w:rsidP="00684880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84880">
        <w:rPr>
          <w:rFonts w:ascii="Times New Roman" w:eastAsia="Calibri" w:hAnsi="Times New Roman" w:cs="Times New Roman"/>
          <w:sz w:val="28"/>
          <w:szCs w:val="28"/>
        </w:rPr>
        <w:t>Вибер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 питання, відповіді на які надані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прочитаному 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тексті.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Підкресли ці питання. 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Дай відповіді на </w:t>
      </w:r>
      <w:r>
        <w:rPr>
          <w:rFonts w:ascii="Times New Roman" w:eastAsia="Calibri" w:hAnsi="Times New Roman" w:cs="Times New Roman"/>
          <w:sz w:val="28"/>
          <w:szCs w:val="28"/>
        </w:rPr>
        <w:t>них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34BF8">
        <w:rPr>
          <w:rFonts w:ascii="Times New Roman" w:eastAsia="Calibri" w:hAnsi="Times New Roman" w:cs="Times New Roman"/>
          <w:sz w:val="28"/>
          <w:szCs w:val="28"/>
        </w:rPr>
        <w:t xml:space="preserve">Перевір орфограми. </w:t>
      </w:r>
    </w:p>
    <w:p w:rsidR="00684880" w:rsidRDefault="00684880" w:rsidP="0068488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84880" w:rsidRDefault="00684880" w:rsidP="00684880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Чи завжди </w:t>
      </w:r>
      <w:r w:rsidR="00834BF8">
        <w:rPr>
          <w:rFonts w:ascii="Times New Roman" w:eastAsia="Calibri" w:hAnsi="Times New Roman" w:cs="Times New Roman"/>
          <w:sz w:val="28"/>
          <w:szCs w:val="28"/>
        </w:rPr>
        <w:t>т</w:t>
      </w:r>
      <w:r w:rsidRPr="00684880">
        <w:rPr>
          <w:rFonts w:ascii="Times New Roman" w:eastAsia="Calibri" w:hAnsi="Times New Roman" w:cs="Times New Roman"/>
          <w:sz w:val="28"/>
          <w:szCs w:val="28"/>
        </w:rPr>
        <w:t>и дотримує</w:t>
      </w:r>
      <w:r w:rsidR="00834BF8">
        <w:rPr>
          <w:rFonts w:ascii="Times New Roman" w:eastAsia="Calibri" w:hAnsi="Times New Roman" w:cs="Times New Roman"/>
          <w:sz w:val="28"/>
          <w:szCs w:val="28"/>
        </w:rPr>
        <w:t>ш</w:t>
      </w:r>
      <w:r w:rsidRPr="00684880">
        <w:rPr>
          <w:rFonts w:ascii="Times New Roman" w:eastAsia="Calibri" w:hAnsi="Times New Roman" w:cs="Times New Roman"/>
          <w:sz w:val="28"/>
          <w:szCs w:val="28"/>
        </w:rPr>
        <w:t>ся перерахованих у тексті порад щодо того, коли потрібно мити руки?</w:t>
      </w:r>
    </w:p>
    <w:p w:rsidR="00684880" w:rsidRDefault="00684880" w:rsidP="00684880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684880">
        <w:rPr>
          <w:rFonts w:ascii="Times New Roman" w:eastAsia="Calibri" w:hAnsi="Times New Roman" w:cs="Times New Roman"/>
          <w:sz w:val="28"/>
          <w:szCs w:val="28"/>
        </w:rPr>
        <w:t>Які засоби гігієни можна використати, коли немає доступу до води?</w:t>
      </w:r>
    </w:p>
    <w:p w:rsidR="00684880" w:rsidRDefault="00684880" w:rsidP="00684880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Які, на </w:t>
      </w:r>
      <w:r w:rsidR="00834BF8">
        <w:rPr>
          <w:rFonts w:ascii="Times New Roman" w:eastAsia="Calibri" w:hAnsi="Times New Roman" w:cs="Times New Roman"/>
          <w:sz w:val="28"/>
          <w:szCs w:val="28"/>
        </w:rPr>
        <w:t>твою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 думку, можуть бути переваги та недоліки у використанні мильнянки лікарської?</w:t>
      </w:r>
    </w:p>
    <w:p w:rsidR="00684880" w:rsidRDefault="00684880" w:rsidP="00684880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Як </w:t>
      </w:r>
      <w:r w:rsidR="00834BF8">
        <w:rPr>
          <w:rFonts w:ascii="Times New Roman" w:eastAsia="Calibri" w:hAnsi="Times New Roman" w:cs="Times New Roman"/>
          <w:sz w:val="28"/>
          <w:szCs w:val="28"/>
        </w:rPr>
        <w:t>ти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 гадає</w:t>
      </w:r>
      <w:r w:rsidR="00834BF8">
        <w:rPr>
          <w:rFonts w:ascii="Times New Roman" w:eastAsia="Calibri" w:hAnsi="Times New Roman" w:cs="Times New Roman"/>
          <w:sz w:val="28"/>
          <w:szCs w:val="28"/>
        </w:rPr>
        <w:t>ш</w:t>
      </w:r>
      <w:r w:rsidRPr="00684880">
        <w:rPr>
          <w:rFonts w:ascii="Times New Roman" w:eastAsia="Calibri" w:hAnsi="Times New Roman" w:cs="Times New Roman"/>
          <w:sz w:val="28"/>
          <w:szCs w:val="28"/>
        </w:rPr>
        <w:t>, чи доцільно у теперішній час використовувати цю рослину для прання білизни?</w:t>
      </w:r>
    </w:p>
    <w:p w:rsidR="00684880" w:rsidRPr="00684880" w:rsidRDefault="00684880" w:rsidP="00684880">
      <w:pPr>
        <w:pStyle w:val="a6"/>
        <w:spacing w:after="0" w:line="48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684880">
        <w:rPr>
          <w:rFonts w:ascii="Times New Roman" w:eastAsia="Calibri" w:hAnsi="Times New Roman" w:cs="Times New Roman"/>
          <w:sz w:val="28"/>
          <w:szCs w:val="28"/>
        </w:rPr>
        <w:t>Чи погоджує</w:t>
      </w:r>
      <w:r w:rsidR="00834BF8">
        <w:rPr>
          <w:rFonts w:ascii="Times New Roman" w:eastAsia="Calibri" w:hAnsi="Times New Roman" w:cs="Times New Roman"/>
          <w:sz w:val="28"/>
          <w:szCs w:val="28"/>
        </w:rPr>
        <w:t>ш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 w:rsidR="00834BF8">
        <w:rPr>
          <w:rFonts w:ascii="Times New Roman" w:eastAsia="Calibri" w:hAnsi="Times New Roman" w:cs="Times New Roman"/>
          <w:sz w:val="28"/>
          <w:szCs w:val="28"/>
        </w:rPr>
        <w:t>т</w:t>
      </w:r>
      <w:r w:rsidRPr="00684880">
        <w:rPr>
          <w:rFonts w:ascii="Times New Roman" w:eastAsia="Calibri" w:hAnsi="Times New Roman" w:cs="Times New Roman"/>
          <w:sz w:val="28"/>
          <w:szCs w:val="28"/>
        </w:rPr>
        <w:t>и з думкою про те, що виготовлення мила – творчий процес? Поясн</w:t>
      </w:r>
      <w:r w:rsidR="00834BF8">
        <w:rPr>
          <w:rFonts w:ascii="Times New Roman" w:eastAsia="Calibri" w:hAnsi="Times New Roman" w:cs="Times New Roman"/>
          <w:sz w:val="28"/>
          <w:szCs w:val="28"/>
        </w:rPr>
        <w:t>и</w:t>
      </w:r>
      <w:r w:rsidRPr="00684880">
        <w:rPr>
          <w:rFonts w:ascii="Times New Roman" w:eastAsia="Calibri" w:hAnsi="Times New Roman" w:cs="Times New Roman"/>
          <w:sz w:val="28"/>
          <w:szCs w:val="28"/>
        </w:rPr>
        <w:t xml:space="preserve"> свою думку.</w:t>
      </w:r>
    </w:p>
    <w:p w:rsidR="002A3AA3" w:rsidRDefault="00E55036" w:rsidP="00684880">
      <w:pPr>
        <w:spacing w:after="0" w:line="48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</w:t>
      </w:r>
    </w:p>
    <w:p w:rsidR="00E55036" w:rsidRPr="002A3AA3" w:rsidRDefault="00834BF8" w:rsidP="00684880">
      <w:pPr>
        <w:spacing w:after="0" w:line="48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1CCC" w:rsidRDefault="00B01CCC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B01CC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Додаток </w:t>
      </w:r>
      <w:r w:rsidR="00834BF8">
        <w:rPr>
          <w:rFonts w:ascii="Times New Roman" w:eastAsia="Calibri" w:hAnsi="Times New Roman" w:cs="Times New Roman"/>
          <w:b/>
          <w:sz w:val="24"/>
          <w:szCs w:val="24"/>
        </w:rPr>
        <w:t>6</w:t>
      </w:r>
    </w:p>
    <w:p w:rsidR="00834BF8" w:rsidRPr="00834BF8" w:rsidRDefault="00834BF8" w:rsidP="00834B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4BF8">
        <w:rPr>
          <w:rFonts w:ascii="Times New Roman" w:eastAsia="Calibri" w:hAnsi="Times New Roman" w:cs="Times New Roman"/>
          <w:sz w:val="28"/>
          <w:szCs w:val="28"/>
        </w:rPr>
        <w:t xml:space="preserve">Тверде мило було винайдене у 1170 році. Як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834BF8">
        <w:rPr>
          <w:rFonts w:ascii="Times New Roman" w:eastAsia="Calibri" w:hAnsi="Times New Roman" w:cs="Times New Roman"/>
          <w:sz w:val="28"/>
          <w:szCs w:val="28"/>
        </w:rPr>
        <w:t>и думає</w:t>
      </w:r>
      <w:r>
        <w:rPr>
          <w:rFonts w:ascii="Times New Roman" w:eastAsia="Calibri" w:hAnsi="Times New Roman" w:cs="Times New Roman"/>
          <w:sz w:val="28"/>
          <w:szCs w:val="28"/>
        </w:rPr>
        <w:t>ш</w:t>
      </w:r>
      <w:r w:rsidRPr="00834BF8">
        <w:rPr>
          <w:rFonts w:ascii="Times New Roman" w:eastAsia="Calibri" w:hAnsi="Times New Roman" w:cs="Times New Roman"/>
          <w:sz w:val="28"/>
          <w:szCs w:val="28"/>
        </w:rPr>
        <w:t>, що замість мила могли використовувати люди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834BF8" w:rsidRPr="00834BF8" w:rsidRDefault="00834BF8" w:rsidP="00834B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4BF8">
        <w:rPr>
          <w:rFonts w:ascii="Times New Roman" w:eastAsia="Calibri" w:hAnsi="Times New Roman" w:cs="Times New Roman"/>
          <w:sz w:val="28"/>
          <w:szCs w:val="28"/>
        </w:rPr>
        <w:t xml:space="preserve">З «хмари слів» прочитай слова, які називають предмети, що використовували для власної гігієни у давні часи. Подумай, як саме люди це використовували. </w:t>
      </w:r>
    </w:p>
    <w:p w:rsidR="00834BF8" w:rsidRPr="00834BF8" w:rsidRDefault="00834BF8" w:rsidP="00834BF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34BF8">
        <w:rPr>
          <w:rFonts w:ascii="Times New Roman" w:eastAsia="Calibri" w:hAnsi="Times New Roman" w:cs="Times New Roman"/>
          <w:sz w:val="28"/>
          <w:szCs w:val="28"/>
        </w:rPr>
        <w:t>Чи можна ці предмети та речовини сьогодні назвати засобами гігієни?</w:t>
      </w:r>
    </w:p>
    <w:p w:rsidR="00834BF8" w:rsidRPr="00834BF8" w:rsidRDefault="00834BF8" w:rsidP="00834BF8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01CCC" w:rsidRDefault="00B01CCC" w:rsidP="00B01CCC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931824" cy="5328000"/>
            <wp:effectExtent l="19050" t="0" r="237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d Art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824" cy="53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834B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Додаток </w:t>
      </w:r>
      <w:r w:rsidR="00834BF8" w:rsidRPr="00834BF8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:rsidR="00FD3C64" w:rsidRPr="00E556A1" w:rsidRDefault="00E556A1" w:rsidP="00E556A1">
      <w:pPr>
        <w:spacing w:after="0" w:line="240" w:lineRule="auto"/>
        <w:ind w:left="284"/>
        <w:jc w:val="center"/>
        <w:rPr>
          <w:rFonts w:ascii="Arial Black" w:eastAsia="Calibri" w:hAnsi="Arial Black" w:cs="Times New Roman"/>
          <w:b/>
          <w:color w:val="FF0000"/>
          <w:sz w:val="52"/>
          <w:szCs w:val="52"/>
        </w:rPr>
      </w:pPr>
      <w:bookmarkStart w:id="0" w:name="_GoBack"/>
      <w:r>
        <w:rPr>
          <w:rFonts w:ascii="Arial Black" w:eastAsia="Calibri" w:hAnsi="Arial Black" w:cs="Times New Roman"/>
          <w:b/>
          <w:noProof/>
          <w:color w:val="FF0000"/>
          <w:sz w:val="52"/>
          <w:szCs w:val="52"/>
          <w:lang w:val="ru-RU" w:eastAsia="ru-RU"/>
        </w:rPr>
        <w:drawing>
          <wp:inline distT="0" distB="0" distL="0" distR="0">
            <wp:extent cx="5695950" cy="55746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57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D3C64" w:rsidRPr="00E556A1">
        <w:rPr>
          <w:rFonts w:ascii="Arial Black" w:eastAsia="Calibri" w:hAnsi="Arial Black" w:cs="Times New Roman"/>
          <w:b/>
          <w:color w:val="FF0000"/>
          <w:sz w:val="52"/>
          <w:szCs w:val="52"/>
        </w:rPr>
        <w:br w:type="textWrapping" w:clear="all"/>
      </w:r>
    </w:p>
    <w:p w:rsidR="00FD3C64" w:rsidRDefault="00FD3C64" w:rsidP="00E556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3C64" w:rsidRDefault="00FD3C64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C64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38725" cy="6273363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80" cy="63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64" w:rsidRDefault="00FD3C64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3C64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173755" cy="59040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55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C64" w:rsidRPr="00E32A28" w:rsidRDefault="00FD3C64" w:rsidP="00FD3C64">
      <w:pPr>
        <w:jc w:val="right"/>
        <w:rPr>
          <w:rFonts w:ascii="Georgia" w:hAnsi="Georgia"/>
          <w:sz w:val="24"/>
          <w:szCs w:val="24"/>
        </w:rPr>
      </w:pPr>
      <w:r w:rsidRPr="00E32A28">
        <w:rPr>
          <w:rFonts w:ascii="Arial" w:hAnsi="Arial" w:cs="Arial"/>
          <w:color w:val="222222"/>
          <w:shd w:val="clear" w:color="auto" w:fill="FFFFFF"/>
        </w:rPr>
        <w:t>За мотивами коміксу</w:t>
      </w:r>
      <w:r>
        <w:rPr>
          <w:rFonts w:ascii="Arial" w:hAnsi="Arial" w:cs="Arial"/>
          <w:color w:val="222222"/>
          <w:shd w:val="clear" w:color="auto" w:fill="FFFFFF"/>
        </w:rPr>
        <w:t> MANUELAMOLINA</w:t>
      </w:r>
      <w:r w:rsidRPr="00E32A28">
        <w:rPr>
          <w:rFonts w:ascii="Arial" w:hAnsi="Arial" w:cs="Arial"/>
          <w:color w:val="222222"/>
          <w:shd w:val="clear" w:color="auto" w:fill="FFFFFF"/>
        </w:rPr>
        <w:t xml:space="preserve"> - @</w:t>
      </w:r>
      <w:r>
        <w:rPr>
          <w:rFonts w:ascii="Arial" w:hAnsi="Arial" w:cs="Arial"/>
          <w:color w:val="222222"/>
          <w:shd w:val="clear" w:color="auto" w:fill="FFFFFF"/>
        </w:rPr>
        <w:t>MINDHEART</w:t>
      </w:r>
      <w:r w:rsidRPr="00E32A28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  <w:shd w:val="clear" w:color="auto" w:fill="FFFFFF"/>
        </w:rPr>
        <w:t>KIDS</w:t>
      </w:r>
      <w:r w:rsidRPr="00E32A28">
        <w:rPr>
          <w:rFonts w:ascii="Arial" w:hAnsi="Arial" w:cs="Arial"/>
          <w:color w:val="222222"/>
          <w:shd w:val="clear" w:color="auto" w:fill="FFFFFF"/>
        </w:rPr>
        <w:t>. Адаптація Валерія Рябик</w:t>
      </w:r>
    </w:p>
    <w:p w:rsidR="00FD3C64" w:rsidRDefault="00FD3C6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D3C64" w:rsidRPr="00FD3C64" w:rsidRDefault="00FD3C64" w:rsidP="00FD3C64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24"/>
          <w:szCs w:val="24"/>
        </w:rPr>
      </w:pPr>
      <w:r w:rsidRPr="00FD3C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Додаток  8</w:t>
      </w:r>
    </w:p>
    <w:p w:rsidR="002A3AA3" w:rsidRPr="002A3AA3" w:rsidRDefault="002A3AA3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3AA3">
        <w:rPr>
          <w:rFonts w:ascii="Times New Roman" w:eastAsia="Calibri" w:hAnsi="Times New Roman" w:cs="Times New Roman"/>
          <w:b/>
          <w:sz w:val="28"/>
          <w:szCs w:val="28"/>
        </w:rPr>
        <w:t>Дивовижний фотоапарат</w:t>
      </w:r>
    </w:p>
    <w:p w:rsidR="002A3AA3" w:rsidRPr="002A3AA3" w:rsidRDefault="002A3AA3" w:rsidP="002A3AA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Надійка Гербіш</w:t>
      </w:r>
    </w:p>
    <w:p w:rsidR="002A3AA3" w:rsidRPr="002A3AA3" w:rsidRDefault="002A3AA3" w:rsidP="008A5827">
      <w:pPr>
        <w:spacing w:after="0" w:line="240" w:lineRule="auto"/>
        <w:ind w:left="284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(…)Мар’янка й забула, що вихователька вчора прощалася з дітьми щонайменше на три тижні, пояснивши, що їхню групу закривають на якийсь там карантин… Дівчинка сумно відклала вбік ляльку і опустила голівку.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– Я не хочу залишатися вдома…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Мама із розумінням подивилася на донечку, присіла біля неї й поправила Мар’янці неслухняний кучерик, що впав на лобика, коли дівчинка насупилася.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– Я знаю, маленька. Але з тобою будуть твої іграшки, і телефон – дзвонитимеш до Сніжанки, і ви гратимете з нею у лікарню по телефону! Так ви ще ніколи не пробували, правда ж? А на обід ми з татком примчимо до тебе – накупимо тобі мандаринок, бананів. А ти за той час приготуєш нам смачнючих канапок. Домовилися?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Мар’янка знизала плечима. Краще, коли подругу можна взяти за руку, аніж перемовлятися по телефону. Та й матусю з татком відпускати не дуже хотілося. Проте діватися було нікуди, і Мар’янка вирішила зробити щось ТАКЕ цікаве, щоб і самій не нудьгувати, і батьків потішити, і друзям потім похвалитися.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Щойно за батьками зачинилися двері, дівчинка хутенько побігла до їхньої спальні. Там стояли рослини у вазонах – їх мама плекала по-особливому, тому вони виглядали доглянутими, щасливими і ніби пишалися собою. Мар’янка усміхнулася їм, провела рукою по міцних стеблах, поторсала барвисті листочки і плюхнулася на широчезне ліжко. Воно було м’яким і ніби обіймало дівчинку.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– Хм, – подумала Мар’янка, – здається, я лежу на пухнастій хмаринці…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У кімнаті пахло ніжними матусиними парфумами. Мар’янка вирішила, що саме так і має пахнути небо – бо краплинки, коли звідти падають, мають такий самий аромат.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Дівчинка сповзла з м’якої ковдри і зазирнула під ліжко: не інакше, як якась таємниця мусить там ховатися!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Але таємниці не було, була тільки неймовірна чистота: жодної пилинки!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– І для чого матуся так вимиває підлогу під ліжком? Туди й так ніхто не заглядає… – замислилося дівча. – Ага, хіба що я. Ну і заради мене варто, – підсумувала Мар’янка й продовжила далі оглядати спальню.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На столі лежав великий татків фотоапарат. Улітку, коли вони всією сім’єю їздили на шашлики, татусь уже показував Мар’янці, як фотографувати.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lastRenderedPageBreak/>
        <w:t>– Ану, чи згадаю? – дівчинка стала на крісло й потяглася за фотоапаратом. Він підморгнув їй своїм великим об’єктивом і одразу погодився на співпрацю.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Мар’янка взялася фотографувати все навколо, а кожна світлина виходила напрочуд гарною. Фотоапарат ніби помічав деталі, на які дівчинка раніше навіть не звертала уваги. А під його доброзичливим поглядом почали творитися справжнісінькі дива.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Біля маминих книг, на етажерці, стояла малесенька свічечка у вигляді горщика з фіалками. Тільки-но Мар’янка з фотоапаратом підійшла до неї, фіалкові голівоньки одразу ж закивали їй. Вони старанно причепурилися, пригладили відстовбурчені листочки й підморгнули дівчинці – мовляв, фотографуй, ми готові.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Паперовий метелик на люстрі став пурхати крильцями. Він красиво вигнув свої ріжки з бомбончиками, ще раз стріпнув маленьким тільцем і завмер – наче актор, що позує перед камерою.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Мар’янка дзвінко розсміялася і підморгнула своєму новому другові – фотоапаратові. Він підморгнув їй у відповідь і одразу ж націлився на куток. Дівчинка здивовано прослідкувала за його поглядом: там лежала стара лялька, про яку вона вже й забула. Порване платтячко, розтріпане волосся – лялька виглядала самотньою і нікому непотрібною. Але як тільки фотоапарат усміхнувся до неї, вона аж підскочила: швиденько причепурилася, поправила волосся. Її щічки вкрилися рум’янцем, а в очах затріпотіли блискітки. Мар’янка підняла її і віднесла до свого куточка з іграшками. Їй стало соромно, що вона забула про таку гарну й милу ляльку.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Фотоапарат оживив і старе пошарпане татове крісло, у якому він щовечора читав книги й газети. Хоча воно й було досить зношеним, але тато казав, що лише в його дружніх обіймах він відпочиває по-справжньому. А коли туди сідала матуся, то стверджувала, що це старе крісло так міцно окутує її, ніби хоче захистити від усіх негараздів й назавжди залишити її у тихому домашньому затишку…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А ще Мар’янчин новий друг помітив змайстровану татусем тумбочку – Мар’янка татові тоді допомагала…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– Бачиш, – уперше шепнув фотоапарат, – речі можуть зберігати твої спогади! Навіть коли ти виростеш, то пам’ятатимеш, як тато попросив тебе допомогти йому в майстерні. Тумбочка завжди про це нагадуватиме…</w:t>
      </w:r>
    </w:p>
    <w:p w:rsidR="002A3AA3" w:rsidRPr="002A3AA3" w:rsidRDefault="002A3AA3" w:rsidP="008A5827">
      <w:pPr>
        <w:spacing w:after="0" w:line="276" w:lineRule="auto"/>
        <w:ind w:left="284" w:firstLine="709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>У ту мить мама з татом відчинили вхідні двері: фотоапарат одразу припинив моргати і ніби застиг… Проте в Мар’янки залишилася ціла купа вражень, якими вона із задоволенням поділилася з батьками.</w:t>
      </w:r>
    </w:p>
    <w:p w:rsidR="00C620D0" w:rsidRDefault="00C620D0" w:rsidP="002A3AA3">
      <w:pPr>
        <w:spacing w:after="0" w:line="276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76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A3AA3">
        <w:rPr>
          <w:rFonts w:ascii="Times New Roman" w:eastAsia="Calibri" w:hAnsi="Times New Roman" w:cs="Times New Roman"/>
          <w:sz w:val="28"/>
          <w:szCs w:val="28"/>
        </w:rPr>
        <w:t xml:space="preserve"> Джерело:</w:t>
      </w:r>
      <w:hyperlink r:id="rId22" w:history="1">
        <w:r w:rsidRPr="002A3AA3">
          <w:rPr>
            <w:rFonts w:ascii="Calibri" w:eastAsia="Calibri" w:hAnsi="Calibri" w:cs="Times New Roman"/>
            <w:color w:val="0000FF"/>
            <w:u w:val="single"/>
          </w:rPr>
          <w:t>http://posnayko.com.ua/reader/mediapolka/storyes_ukr.html?story=21</w:t>
        </w:r>
      </w:hyperlink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A3AA3" w:rsidRPr="002A3AA3" w:rsidRDefault="002A3AA3" w:rsidP="002A3A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2A3AA3" w:rsidRPr="002A3AA3" w:rsidRDefault="002A3AA3" w:rsidP="002A3AA3">
      <w:pPr>
        <w:spacing w:after="200" w:line="276" w:lineRule="auto"/>
        <w:rPr>
          <w:rFonts w:ascii="Times New Roman" w:eastAsia="Calibri" w:hAnsi="Times New Roman" w:cs="Times New Roman"/>
        </w:rPr>
      </w:pPr>
      <w:r w:rsidRPr="002A3AA3">
        <w:rPr>
          <w:rFonts w:ascii="Times New Roman" w:eastAsia="Times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‘</w:t>
      </w:r>
      <w:r w:rsidRPr="002A3AA3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2A3AA3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A3" w:rsidRPr="002A3AA3" w:rsidRDefault="002A3AA3" w:rsidP="002A3AA3">
      <w:pPr>
        <w:spacing w:after="200" w:line="276" w:lineRule="auto"/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2A3AA3">
        <w:rPr>
          <w:rFonts w:ascii="Times New Roman" w:eastAsia="Calibri" w:hAnsi="Times New Roman" w:cs="Times New Roman"/>
          <w:noProof/>
          <w:lang w:eastAsia="uk-UA"/>
        </w:rPr>
        <w:tab/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</w:p>
    <w:p w:rsidR="002A3AA3" w:rsidRPr="002A3AA3" w:rsidRDefault="002A3AA3" w:rsidP="002A3AA3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 підтримці 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американського народу, що була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 надана 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міжнародною 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організацією Internews. Зміст 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матеріалів є виключно 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та 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необов’язково відображає</w:t>
      </w:r>
      <w:r w:rsidRPr="002A3AA3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точку зору</w:t>
      </w:r>
      <w:r w:rsidRPr="002A3AA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USAID, уряду США та Internews.</w:t>
      </w:r>
    </w:p>
    <w:p w:rsidR="002A3AA3" w:rsidRPr="002A3AA3" w:rsidRDefault="002A3AA3" w:rsidP="002A3AA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0DA6" w:rsidRDefault="00860DA6"/>
    <w:sectPr w:rsidR="00860DA6" w:rsidSect="002A3AA3">
      <w:footerReference w:type="default" r:id="rId26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671" w:rsidRDefault="00A33671" w:rsidP="00487461">
      <w:pPr>
        <w:spacing w:after="0" w:line="240" w:lineRule="auto"/>
      </w:pPr>
      <w:r>
        <w:separator/>
      </w:r>
    </w:p>
  </w:endnote>
  <w:endnote w:type="continuationSeparator" w:id="1">
    <w:p w:rsidR="00A33671" w:rsidRDefault="00A33671" w:rsidP="00487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332FE4" w:rsidRDefault="008554EB" w:rsidP="00AC3032">
        <w:pPr>
          <w:pStyle w:val="a3"/>
          <w:jc w:val="right"/>
        </w:pPr>
        <w:r w:rsidRPr="008554EB">
          <w:fldChar w:fldCharType="begin"/>
        </w:r>
        <w:r w:rsidR="00332FE4">
          <w:instrText>PAGE   \* MERGEFORMAT</w:instrText>
        </w:r>
        <w:r w:rsidRPr="008554EB">
          <w:fldChar w:fldCharType="separate"/>
        </w:r>
        <w:r w:rsidR="001254AC" w:rsidRPr="001254AC">
          <w:rPr>
            <w:noProof/>
            <w:lang w:val="ru-RU"/>
          </w:rPr>
          <w:t>28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671" w:rsidRDefault="00A33671" w:rsidP="00487461">
      <w:pPr>
        <w:spacing w:after="0" w:line="240" w:lineRule="auto"/>
      </w:pPr>
      <w:r>
        <w:separator/>
      </w:r>
    </w:p>
  </w:footnote>
  <w:footnote w:type="continuationSeparator" w:id="1">
    <w:p w:rsidR="00A33671" w:rsidRDefault="00A33671" w:rsidP="00487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327A"/>
    <w:multiLevelType w:val="hybridMultilevel"/>
    <w:tmpl w:val="6A4C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3403B"/>
    <w:multiLevelType w:val="hybridMultilevel"/>
    <w:tmpl w:val="FBB28266"/>
    <w:lvl w:ilvl="0" w:tplc="D4E01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5A0685"/>
    <w:multiLevelType w:val="hybridMultilevel"/>
    <w:tmpl w:val="7FF67DB8"/>
    <w:lvl w:ilvl="0" w:tplc="72BE54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E37D6"/>
    <w:multiLevelType w:val="hybridMultilevel"/>
    <w:tmpl w:val="A950ED26"/>
    <w:lvl w:ilvl="0" w:tplc="72BE546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697307C"/>
    <w:multiLevelType w:val="hybridMultilevel"/>
    <w:tmpl w:val="FD46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A1F8A"/>
    <w:multiLevelType w:val="hybridMultilevel"/>
    <w:tmpl w:val="C3AC1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51281"/>
    <w:multiLevelType w:val="hybridMultilevel"/>
    <w:tmpl w:val="E974A5A8"/>
    <w:lvl w:ilvl="0" w:tplc="14848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3347C"/>
    <w:multiLevelType w:val="hybridMultilevel"/>
    <w:tmpl w:val="7C4C0CA0"/>
    <w:lvl w:ilvl="0" w:tplc="72BE546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565CD4"/>
    <w:multiLevelType w:val="hybridMultilevel"/>
    <w:tmpl w:val="7EAE754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51853398"/>
    <w:multiLevelType w:val="hybridMultilevel"/>
    <w:tmpl w:val="C2CA343A"/>
    <w:lvl w:ilvl="0" w:tplc="43F20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01A14"/>
    <w:multiLevelType w:val="hybridMultilevel"/>
    <w:tmpl w:val="E63E67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77474"/>
    <w:multiLevelType w:val="hybridMultilevel"/>
    <w:tmpl w:val="E974A5A8"/>
    <w:lvl w:ilvl="0" w:tplc="14848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9D6BD5"/>
    <w:multiLevelType w:val="hybridMultilevel"/>
    <w:tmpl w:val="24BA6018"/>
    <w:lvl w:ilvl="0" w:tplc="A6E049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2"/>
  </w:num>
  <w:num w:numId="4">
    <w:abstractNumId w:val="4"/>
  </w:num>
  <w:num w:numId="5">
    <w:abstractNumId w:val="8"/>
  </w:num>
  <w:num w:numId="6">
    <w:abstractNumId w:val="13"/>
  </w:num>
  <w:num w:numId="7">
    <w:abstractNumId w:val="11"/>
  </w:num>
  <w:num w:numId="8">
    <w:abstractNumId w:val="7"/>
  </w:num>
  <w:num w:numId="9">
    <w:abstractNumId w:val="10"/>
  </w:num>
  <w:num w:numId="10">
    <w:abstractNumId w:val="5"/>
  </w:num>
  <w:num w:numId="11">
    <w:abstractNumId w:val="14"/>
  </w:num>
  <w:num w:numId="12">
    <w:abstractNumId w:val="2"/>
  </w:num>
  <w:num w:numId="13">
    <w:abstractNumId w:val="9"/>
  </w:num>
  <w:num w:numId="14">
    <w:abstractNumId w:val="0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700"/>
    <w:rsid w:val="00022022"/>
    <w:rsid w:val="0002339C"/>
    <w:rsid w:val="00026313"/>
    <w:rsid w:val="000C7098"/>
    <w:rsid w:val="001254AC"/>
    <w:rsid w:val="00141A2F"/>
    <w:rsid w:val="0016381A"/>
    <w:rsid w:val="0017782F"/>
    <w:rsid w:val="001B5A56"/>
    <w:rsid w:val="001D4349"/>
    <w:rsid w:val="002019D6"/>
    <w:rsid w:val="00203041"/>
    <w:rsid w:val="002115F7"/>
    <w:rsid w:val="00230E6A"/>
    <w:rsid w:val="00267761"/>
    <w:rsid w:val="002A3AA3"/>
    <w:rsid w:val="002C19AF"/>
    <w:rsid w:val="002C4FEC"/>
    <w:rsid w:val="002F1D19"/>
    <w:rsid w:val="00332FE4"/>
    <w:rsid w:val="003336E2"/>
    <w:rsid w:val="00343854"/>
    <w:rsid w:val="003649E9"/>
    <w:rsid w:val="003B2484"/>
    <w:rsid w:val="004213A8"/>
    <w:rsid w:val="004266A7"/>
    <w:rsid w:val="00427FDF"/>
    <w:rsid w:val="00470F09"/>
    <w:rsid w:val="00487461"/>
    <w:rsid w:val="004E37BE"/>
    <w:rsid w:val="004E4493"/>
    <w:rsid w:val="00531B58"/>
    <w:rsid w:val="005E7357"/>
    <w:rsid w:val="00633D09"/>
    <w:rsid w:val="00634837"/>
    <w:rsid w:val="00645E01"/>
    <w:rsid w:val="006574B3"/>
    <w:rsid w:val="00684880"/>
    <w:rsid w:val="006B4377"/>
    <w:rsid w:val="006E46A4"/>
    <w:rsid w:val="00752F38"/>
    <w:rsid w:val="00776A29"/>
    <w:rsid w:val="007D0E81"/>
    <w:rsid w:val="00810BCD"/>
    <w:rsid w:val="00813C29"/>
    <w:rsid w:val="00834BF8"/>
    <w:rsid w:val="008554EB"/>
    <w:rsid w:val="00860DA6"/>
    <w:rsid w:val="008664A4"/>
    <w:rsid w:val="008A5827"/>
    <w:rsid w:val="008C5D34"/>
    <w:rsid w:val="009238D8"/>
    <w:rsid w:val="00935A21"/>
    <w:rsid w:val="00961CD4"/>
    <w:rsid w:val="009D2736"/>
    <w:rsid w:val="009F336B"/>
    <w:rsid w:val="009F712A"/>
    <w:rsid w:val="00A128E8"/>
    <w:rsid w:val="00A33671"/>
    <w:rsid w:val="00A41014"/>
    <w:rsid w:val="00A74460"/>
    <w:rsid w:val="00A910D8"/>
    <w:rsid w:val="00AB0E21"/>
    <w:rsid w:val="00AC3032"/>
    <w:rsid w:val="00AE570F"/>
    <w:rsid w:val="00B01CCC"/>
    <w:rsid w:val="00B0449E"/>
    <w:rsid w:val="00B20478"/>
    <w:rsid w:val="00B457AB"/>
    <w:rsid w:val="00B8754F"/>
    <w:rsid w:val="00B90700"/>
    <w:rsid w:val="00B97396"/>
    <w:rsid w:val="00BD1F78"/>
    <w:rsid w:val="00BF1D62"/>
    <w:rsid w:val="00C31B85"/>
    <w:rsid w:val="00C32D99"/>
    <w:rsid w:val="00C620D0"/>
    <w:rsid w:val="00C638B4"/>
    <w:rsid w:val="00C71FF4"/>
    <w:rsid w:val="00C805CB"/>
    <w:rsid w:val="00C84893"/>
    <w:rsid w:val="00C93343"/>
    <w:rsid w:val="00CC59DD"/>
    <w:rsid w:val="00D03CFC"/>
    <w:rsid w:val="00D07B16"/>
    <w:rsid w:val="00D4683C"/>
    <w:rsid w:val="00D86BB9"/>
    <w:rsid w:val="00DC684A"/>
    <w:rsid w:val="00E0184B"/>
    <w:rsid w:val="00E20DB6"/>
    <w:rsid w:val="00E2424E"/>
    <w:rsid w:val="00E55036"/>
    <w:rsid w:val="00E556A1"/>
    <w:rsid w:val="00EC65E8"/>
    <w:rsid w:val="00EE45CD"/>
    <w:rsid w:val="00EF2C90"/>
    <w:rsid w:val="00F47805"/>
    <w:rsid w:val="00FD3C64"/>
    <w:rsid w:val="00FD4B11"/>
    <w:rsid w:val="00FD542D"/>
    <w:rsid w:val="00FE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A3AA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A3AA3"/>
  </w:style>
  <w:style w:type="character" w:styleId="a5">
    <w:name w:val="Hyperlink"/>
    <w:basedOn w:val="a0"/>
    <w:uiPriority w:val="99"/>
    <w:unhideWhenUsed/>
    <w:rsid w:val="00A910D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C65E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F0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13C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141A2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2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6Pk5TFoB8I&amp;feature=youtu.be&amp;fbclid=IwAR1JlBrgmECjwJ2SWNrQ6lP6EcIb8LSoyD1EGNTnHLcINjDx4upuk-P18Z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kosmo.ua/blog/%D0%86%D1%81%D1%82%D0%BE%D1%80%D1%96%D1%8F_%D0%BC%D0%B8%D0%BB%D0%B0_%D1%87%D0%BE%D0%BC%D1%83_%D0%B2_%D0%B4%D0%B0%D0%B2%D0%BD%D0%B8%D0%BD%D1%83_%D0%BC%D0%B8%D0%BB%D0%BE_%D0%B2%D0%B2%D0%B0%D0%B6%D0%B0%D0%BB%D0%B8_%D0%B4%D0%BE%D1%80%D0%BE%D0%B6%D1%87%D0%B8%D0%BC_%D0%B7%D0%B0_%D0%B7%D0%BE%D0%BB%D0%BE%D1%82%D0%BE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://labcentr.kr.ua/?p=4789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lisvisnyk.com.ua/%D1%86%D1%96%D0%BB%D1%8E%D1%89%D0%B0-%D0%B0%D0%BF%D1%82%D0%B5%D0%BA%D0%B0-%D0%BF%D1%80%D0%B8%D1%80%D0%BE%D0%B4%D0%BD%D0%B5-%D0%BC%D0%B8%D0%BB%D0%BE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9745026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c0ik4ss4PFQ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posnayko.com.ua/reader/mediapolka/storyes_ukr.html?story=21" TargetMode="External"/><Relationship Id="rId14" Type="http://schemas.openxmlformats.org/officeDocument/2006/relationships/hyperlink" Target="file:///C:\Users\Admin\Desktop\%D0%9F%D1%80%D0%BE%20%D0%BC%D0%B8%D0%BB%D0%BE.pdf" TargetMode="External"/><Relationship Id="rId22" Type="http://schemas.openxmlformats.org/officeDocument/2006/relationships/hyperlink" Target="http://posnayko.com.ua/reader/mediapolka/storyes_ukr.html?story=2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28</Pages>
  <Words>4482</Words>
  <Characters>25551</Characters>
  <Application>Microsoft Office Word</Application>
  <DocSecurity>0</DocSecurity>
  <Lines>212</Lines>
  <Paragraphs>59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</cp:revision>
  <dcterms:created xsi:type="dcterms:W3CDTF">2020-03-22T08:54:00Z</dcterms:created>
  <dcterms:modified xsi:type="dcterms:W3CDTF">2020-03-22T19:49:00Z</dcterms:modified>
</cp:coreProperties>
</file>